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69" w:rsidRDefault="005F2CB1" w:rsidP="00C71E3D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B1">
        <w:rPr>
          <w:rFonts w:ascii="Times New Roman" w:hAnsi="Times New Roman" w:cs="Times New Roman"/>
          <w:b/>
          <w:sz w:val="24"/>
          <w:szCs w:val="24"/>
        </w:rPr>
        <w:t>Участия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студентов в науч</w:t>
      </w:r>
      <w:r w:rsidR="008E4C69">
        <w:rPr>
          <w:rFonts w:ascii="Times New Roman" w:hAnsi="Times New Roman" w:cs="Times New Roman"/>
          <w:b/>
          <w:sz w:val="24"/>
          <w:szCs w:val="24"/>
        </w:rPr>
        <w:t>но-исследовательской работе</w:t>
      </w:r>
    </w:p>
    <w:p w:rsidR="00EF3501" w:rsidRDefault="008E4C69" w:rsidP="008E4C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1-м полугодии 2017 – 2018 учебного года</w:t>
      </w:r>
    </w:p>
    <w:p w:rsidR="008E4C69" w:rsidRDefault="008E4C69" w:rsidP="008E4C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004"/>
        <w:gridCol w:w="6033"/>
      </w:tblGrid>
      <w:tr w:rsidR="008E4C69" w:rsidTr="00C71E3D">
        <w:tc>
          <w:tcPr>
            <w:tcW w:w="534" w:type="dxa"/>
          </w:tcPr>
          <w:p w:rsidR="008E4C69" w:rsidRDefault="00820EA5" w:rsidP="008E4C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4" w:type="dxa"/>
          </w:tcPr>
          <w:p w:rsidR="008E4C69" w:rsidRPr="00820EA5" w:rsidRDefault="00820EA5" w:rsidP="008E4C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сроки, место проведения</w:t>
            </w:r>
          </w:p>
        </w:tc>
        <w:tc>
          <w:tcPr>
            <w:tcW w:w="6033" w:type="dxa"/>
          </w:tcPr>
          <w:p w:rsidR="008E4C69" w:rsidRDefault="00820EA5" w:rsidP="008E4C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вид и тема работы</w:t>
            </w:r>
          </w:p>
        </w:tc>
      </w:tr>
      <w:tr w:rsidR="008E4C69" w:rsidTr="00C71E3D">
        <w:tc>
          <w:tcPr>
            <w:tcW w:w="534" w:type="dxa"/>
          </w:tcPr>
          <w:p w:rsidR="008E4C69" w:rsidRPr="00820EA5" w:rsidRDefault="00820EA5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820EA5" w:rsidRPr="00CA0DFD" w:rsidRDefault="000B3E29" w:rsidP="00A93B2C">
            <w:pPr>
              <w:pStyle w:val="a4"/>
              <w:tabs>
                <w:tab w:val="left" w:pos="851"/>
              </w:tabs>
              <w:spacing w:line="0" w:lineRule="atLeast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  <w:r w:rsidR="00820EA5" w:rsidRPr="00CA0DFD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ь</w:t>
            </w:r>
            <w:r w:rsidR="00820EA5" w:rsidRPr="00CA0DFD">
              <w:rPr>
                <w:sz w:val="24"/>
                <w:szCs w:val="24"/>
              </w:rPr>
              <w:t xml:space="preserve"> казачьей культуры </w:t>
            </w:r>
          </w:p>
          <w:p w:rsidR="00820EA5" w:rsidRPr="00CA0DFD" w:rsidRDefault="00820EA5" w:rsidP="00A93B2C">
            <w:pPr>
              <w:pStyle w:val="a4"/>
              <w:tabs>
                <w:tab w:val="left" w:pos="851"/>
              </w:tabs>
              <w:spacing w:line="0" w:lineRule="atLeast"/>
              <w:ind w:left="0" w:right="-1"/>
              <w:jc w:val="both"/>
              <w:rPr>
                <w:sz w:val="24"/>
                <w:szCs w:val="24"/>
              </w:rPr>
            </w:pPr>
          </w:p>
          <w:p w:rsidR="008E4C69" w:rsidRPr="00CA0DFD" w:rsidRDefault="00820EA5" w:rsidP="00A93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FD">
              <w:rPr>
                <w:rFonts w:ascii="Times New Roman" w:hAnsi="Times New Roman" w:cs="Times New Roman"/>
                <w:sz w:val="24"/>
                <w:szCs w:val="24"/>
              </w:rPr>
              <w:t>ГБПОУ «Суровикинский агропромышленный техникум»</w:t>
            </w:r>
            <w:r w:rsidR="00CA0DFD" w:rsidRPr="00CA0DFD">
              <w:rPr>
                <w:rFonts w:ascii="Times New Roman" w:hAnsi="Times New Roman" w:cs="Times New Roman"/>
                <w:sz w:val="24"/>
                <w:szCs w:val="24"/>
              </w:rPr>
              <w:t xml:space="preserve"> (13.10.2017 г.)</w:t>
            </w:r>
          </w:p>
        </w:tc>
        <w:tc>
          <w:tcPr>
            <w:tcW w:w="6033" w:type="dxa"/>
          </w:tcPr>
          <w:p w:rsidR="00CA0DFD" w:rsidRPr="00CA0DFD" w:rsidRDefault="00CA0DFD" w:rsidP="00CA0D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Онищук Я., </w:t>
            </w:r>
            <w:r w:rsidRPr="00CA0DF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2 курса специальности Право и организация социального обеспечения, «Блюда казачьей кухни» </w:t>
            </w:r>
          </w:p>
          <w:p w:rsidR="00CA0DFD" w:rsidRPr="00CA0DFD" w:rsidRDefault="00CA0DFD" w:rsidP="00CA0D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A0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CA0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Курышова Л.В.)</w:t>
            </w:r>
            <w:r w:rsidRPr="00CA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- 2 место</w:t>
            </w:r>
          </w:p>
          <w:p w:rsidR="00CA0DFD" w:rsidRDefault="00CA0DFD" w:rsidP="00CA0D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0DFD" w:rsidRDefault="00CA0DFD" w:rsidP="00CA0D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Ковальчук П.,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2 курса специальности Физическая культура, «Казачьи ремесла» </w:t>
            </w:r>
          </w:p>
          <w:p w:rsidR="00CA0DFD" w:rsidRPr="00462AA4" w:rsidRDefault="00CA0DFD" w:rsidP="00CA0D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Курышова Л.В.)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- 1 место</w:t>
            </w:r>
          </w:p>
          <w:p w:rsidR="00CA0DFD" w:rsidRPr="00462AA4" w:rsidRDefault="00CA0DFD" w:rsidP="00CA0D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DFD" w:rsidRDefault="00CA0DFD" w:rsidP="00CA0D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Конанков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4 курса специальности  Преподавание в начальных классах, «</w:t>
            </w:r>
            <w:proofErr w:type="spellStart"/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Посажение</w:t>
            </w:r>
            <w:proofErr w:type="spellEnd"/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» мальчика на коня» </w:t>
            </w:r>
          </w:p>
          <w:p w:rsidR="008E4C69" w:rsidRPr="00C81A97" w:rsidRDefault="00CA0DFD" w:rsidP="00C81A9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Курышова Л.В.) - сертификат</w:t>
            </w:r>
          </w:p>
        </w:tc>
      </w:tr>
      <w:tr w:rsidR="00820EA5" w:rsidTr="00C71E3D">
        <w:tc>
          <w:tcPr>
            <w:tcW w:w="534" w:type="dxa"/>
          </w:tcPr>
          <w:p w:rsidR="00820EA5" w:rsidRPr="00CA0DFD" w:rsidRDefault="00CA0DFD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6169B6" w:rsidRDefault="000B3E29" w:rsidP="006169B6">
            <w:pPr>
              <w:pStyle w:val="a4"/>
              <w:tabs>
                <w:tab w:val="left" w:pos="851"/>
              </w:tabs>
              <w:spacing w:line="0" w:lineRule="atLeast"/>
              <w:ind w:left="0" w:right="-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Ежегодная заочная олимпиада</w:t>
            </w:r>
            <w:r w:rsidR="006169B6" w:rsidRPr="00462AA4">
              <w:rPr>
                <w:sz w:val="24"/>
                <w:szCs w:val="24"/>
              </w:rPr>
              <w:t xml:space="preserve"> «Юбилеи великих» среди студентов </w:t>
            </w:r>
            <w:r w:rsidR="00E02B3B">
              <w:rPr>
                <w:sz w:val="24"/>
                <w:szCs w:val="24"/>
              </w:rPr>
              <w:t xml:space="preserve">ССУЗов </w:t>
            </w:r>
            <w:r w:rsidR="00A93B2C">
              <w:rPr>
                <w:sz w:val="24"/>
                <w:szCs w:val="24"/>
              </w:rPr>
              <w:t xml:space="preserve">и обучающихся 10–11 </w:t>
            </w:r>
            <w:proofErr w:type="spellStart"/>
            <w:r w:rsidR="00A93B2C">
              <w:rPr>
                <w:sz w:val="24"/>
                <w:szCs w:val="24"/>
              </w:rPr>
              <w:t>кл</w:t>
            </w:r>
            <w:proofErr w:type="spellEnd"/>
            <w:r w:rsidR="00A93B2C">
              <w:rPr>
                <w:sz w:val="24"/>
                <w:szCs w:val="24"/>
              </w:rPr>
              <w:t>.</w:t>
            </w:r>
            <w:proofErr w:type="gramEnd"/>
          </w:p>
          <w:p w:rsidR="006169B6" w:rsidRDefault="006169B6" w:rsidP="006169B6">
            <w:pPr>
              <w:pStyle w:val="a4"/>
              <w:tabs>
                <w:tab w:val="left" w:pos="851"/>
              </w:tabs>
              <w:spacing w:line="0" w:lineRule="atLeast"/>
              <w:ind w:left="0" w:right="-1"/>
              <w:jc w:val="both"/>
              <w:rPr>
                <w:sz w:val="24"/>
                <w:szCs w:val="24"/>
              </w:rPr>
            </w:pPr>
          </w:p>
          <w:p w:rsidR="006169B6" w:rsidRDefault="006169B6" w:rsidP="006169B6">
            <w:pPr>
              <w:pStyle w:val="a4"/>
              <w:tabs>
                <w:tab w:val="left" w:pos="851"/>
              </w:tabs>
              <w:spacing w:line="0" w:lineRule="atLeast"/>
              <w:ind w:left="0" w:right="-1"/>
              <w:jc w:val="both"/>
              <w:rPr>
                <w:sz w:val="24"/>
                <w:szCs w:val="24"/>
              </w:rPr>
            </w:pPr>
            <w:r w:rsidRPr="00462AA4">
              <w:rPr>
                <w:sz w:val="24"/>
                <w:szCs w:val="24"/>
              </w:rPr>
              <w:t xml:space="preserve">  Олимпиада</w:t>
            </w:r>
            <w:r w:rsidR="00A93B2C">
              <w:rPr>
                <w:sz w:val="24"/>
                <w:szCs w:val="24"/>
              </w:rPr>
              <w:t>, посвященная 175–</w:t>
            </w:r>
            <w:r w:rsidRPr="00462AA4">
              <w:rPr>
                <w:sz w:val="24"/>
                <w:szCs w:val="24"/>
              </w:rPr>
              <w:t xml:space="preserve">летию поэмы Н.В. Гоголя «Мертвые души» (1842 г.) </w:t>
            </w:r>
          </w:p>
          <w:p w:rsidR="006169B6" w:rsidRDefault="006169B6" w:rsidP="006169B6">
            <w:pPr>
              <w:pStyle w:val="a4"/>
              <w:tabs>
                <w:tab w:val="left" w:pos="851"/>
              </w:tabs>
              <w:spacing w:line="0" w:lineRule="atLeast"/>
              <w:ind w:left="0" w:right="-1"/>
              <w:jc w:val="both"/>
              <w:rPr>
                <w:sz w:val="24"/>
                <w:szCs w:val="24"/>
              </w:rPr>
            </w:pPr>
          </w:p>
          <w:p w:rsidR="006169B6" w:rsidRDefault="006169B6" w:rsidP="006169B6">
            <w:pPr>
              <w:pStyle w:val="a4"/>
              <w:tabs>
                <w:tab w:val="left" w:pos="851"/>
              </w:tabs>
              <w:spacing w:line="0" w:lineRule="atLeast"/>
              <w:ind w:left="0" w:right="-1"/>
              <w:jc w:val="both"/>
              <w:rPr>
                <w:sz w:val="24"/>
                <w:szCs w:val="24"/>
              </w:rPr>
            </w:pPr>
            <w:r w:rsidRPr="00462AA4">
              <w:rPr>
                <w:sz w:val="24"/>
                <w:szCs w:val="24"/>
              </w:rPr>
              <w:t>Олимпиада</w:t>
            </w:r>
            <w:r w:rsidR="00AB1F5C">
              <w:rPr>
                <w:sz w:val="24"/>
                <w:szCs w:val="24"/>
              </w:rPr>
              <w:t>,</w:t>
            </w:r>
            <w:r w:rsidRPr="00462AA4">
              <w:rPr>
                <w:sz w:val="24"/>
                <w:szCs w:val="24"/>
              </w:rPr>
              <w:t xml:space="preserve"> посвященная 200</w:t>
            </w:r>
            <w:r w:rsidR="00AB1F5C">
              <w:rPr>
                <w:sz w:val="24"/>
                <w:szCs w:val="24"/>
              </w:rPr>
              <w:t>–</w:t>
            </w:r>
            <w:r w:rsidRPr="00462AA4">
              <w:rPr>
                <w:sz w:val="24"/>
                <w:szCs w:val="24"/>
              </w:rPr>
              <w:t>летию со  дня смерти русского языковеда Ф.И. Буслаева (1818 – 1897 гг.)</w:t>
            </w:r>
          </w:p>
          <w:p w:rsidR="006169B6" w:rsidRDefault="006169B6" w:rsidP="006169B6"/>
          <w:p w:rsidR="005D6512" w:rsidRDefault="006169B6" w:rsidP="006169B6">
            <w:pPr>
              <w:pStyle w:val="a4"/>
              <w:tabs>
                <w:tab w:val="left" w:pos="851"/>
              </w:tabs>
              <w:spacing w:line="0" w:lineRule="atLeast"/>
              <w:ind w:left="0" w:right="-1"/>
              <w:jc w:val="both"/>
              <w:rPr>
                <w:sz w:val="24"/>
                <w:szCs w:val="24"/>
              </w:rPr>
            </w:pPr>
            <w:r w:rsidRPr="00462AA4">
              <w:rPr>
                <w:sz w:val="24"/>
                <w:szCs w:val="24"/>
              </w:rPr>
              <w:t>ФГБОУ «Воронежский государственный университет»</w:t>
            </w:r>
            <w:r>
              <w:rPr>
                <w:sz w:val="24"/>
                <w:szCs w:val="24"/>
              </w:rPr>
              <w:t xml:space="preserve"> </w:t>
            </w:r>
          </w:p>
          <w:p w:rsidR="006169B6" w:rsidRDefault="006169B6" w:rsidP="006169B6">
            <w:pPr>
              <w:pStyle w:val="a4"/>
              <w:tabs>
                <w:tab w:val="left" w:pos="851"/>
              </w:tabs>
              <w:spacing w:line="0" w:lineRule="atLeast"/>
              <w:ind w:left="0" w:right="-1"/>
              <w:jc w:val="both"/>
              <w:rPr>
                <w:sz w:val="24"/>
                <w:szCs w:val="24"/>
              </w:rPr>
            </w:pPr>
            <w:r w:rsidRPr="00462AA4">
              <w:rPr>
                <w:sz w:val="24"/>
                <w:szCs w:val="24"/>
              </w:rPr>
              <w:t>(15.10.17 г.)</w:t>
            </w:r>
          </w:p>
          <w:p w:rsidR="00820EA5" w:rsidRPr="00820EA5" w:rsidRDefault="00820EA5" w:rsidP="008E4C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3" w:type="dxa"/>
          </w:tcPr>
          <w:p w:rsidR="005D6512" w:rsidRDefault="005D6512" w:rsidP="005D6512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Саксеева А.В.:</w:t>
            </w: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Осадченко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1 курса специальности Право и ОСО,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- 3 место</w:t>
            </w: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Николаева К.,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1 курса специальности Право и ОСО,  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сертификат</w:t>
            </w: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Якимов Д.,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1 курса специальности Право и ОСО, 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сертификат</w:t>
            </w: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Степкина В.,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1 курса специальности Социальная работа,  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сертификат</w:t>
            </w: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Онищук Я,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2 курса специальности Право и ОСО, 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1 место</w:t>
            </w: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Злобина Н.,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2 курса специальности Право и ОСО,  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сертификат</w:t>
            </w: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Трутнев А.,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2 курса специальности Право и ОСО, 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сертификат</w:t>
            </w: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Онищук Д.,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2 курса специальности Право и ОСО,  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сертификат</w:t>
            </w: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6512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Прохоров Н.,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студент 2 курса специальности Право и ОСО, 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2 место</w:t>
            </w:r>
          </w:p>
          <w:p w:rsidR="005D6512" w:rsidRPr="00462AA4" w:rsidRDefault="005D6512" w:rsidP="005D651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0EA5" w:rsidRDefault="005D6512" w:rsidP="005D65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Эков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2 курса специальности Право и ОСО, 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сертификат</w:t>
            </w:r>
          </w:p>
        </w:tc>
      </w:tr>
      <w:tr w:rsidR="00820EA5" w:rsidTr="00C71E3D">
        <w:tc>
          <w:tcPr>
            <w:tcW w:w="534" w:type="dxa"/>
          </w:tcPr>
          <w:p w:rsidR="00820EA5" w:rsidRPr="005D6512" w:rsidRDefault="005D6512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B33AC2" w:rsidRDefault="005F17E0" w:rsidP="00B3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</w:t>
            </w:r>
            <w:r w:rsidR="00B33AC2"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студенческих исследовательских проектов «Экологическ</w:t>
            </w:r>
            <w:r w:rsidR="00B33AC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B3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 моей профессии» </w:t>
            </w:r>
          </w:p>
          <w:p w:rsidR="00B33AC2" w:rsidRDefault="00B33AC2" w:rsidP="00B3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A5" w:rsidRPr="00344FF5" w:rsidRDefault="00B33AC2" w:rsidP="0034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(ГАПОУ «Волгоградский профессиональный   техникум кадровых  ресурсов»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31.10.17 г.).</w:t>
            </w:r>
          </w:p>
        </w:tc>
        <w:tc>
          <w:tcPr>
            <w:tcW w:w="6033" w:type="dxa"/>
          </w:tcPr>
          <w:p w:rsidR="00B33AC2" w:rsidRPr="00462AA4" w:rsidRDefault="00B33AC2" w:rsidP="00B33AC2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62A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Кусочкина</w:t>
            </w:r>
            <w:proofErr w:type="spellEnd"/>
            <w:r w:rsidRPr="00462A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Д.,</w:t>
            </w:r>
            <w:r w:rsidRPr="0046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студентка 4 курса специальности Дошкольное образование, «Экологический беби-клуб» </w:t>
            </w:r>
            <w:r w:rsidRPr="00462A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462A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Василенко Г.И.) – диплом </w:t>
            </w:r>
            <w:r w:rsidRPr="00391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номинацию</w:t>
            </w:r>
            <w:r w:rsidR="007A6D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«Интегрированный подход в экологическом </w:t>
            </w:r>
            <w:r w:rsidR="007A6D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исследовании»</w:t>
            </w:r>
          </w:p>
          <w:p w:rsidR="00B33AC2" w:rsidRPr="00462AA4" w:rsidRDefault="00B33AC2" w:rsidP="00B33AC2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33AC2" w:rsidRDefault="00B33AC2" w:rsidP="00B33AC2">
            <w:pPr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Кузнецова Д.,</w:t>
            </w:r>
            <w:r w:rsidRPr="0046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студентка 2 курса специальности Социальная работа, «</w:t>
            </w:r>
            <w:proofErr w:type="spellStart"/>
            <w:r w:rsidRPr="00462AA4">
              <w:rPr>
                <w:rFonts w:ascii="Times New Roman" w:eastAsia="Calibri" w:hAnsi="Times New Roman" w:cs="Times New Roman"/>
                <w:sz w:val="24"/>
                <w:szCs w:val="24"/>
              </w:rPr>
              <w:t>ЭкоЗАБОТА</w:t>
            </w:r>
            <w:proofErr w:type="spellEnd"/>
            <w:r w:rsidRPr="00462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20EA5" w:rsidRDefault="00B33AC2" w:rsidP="007A6D1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2A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462A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Заболотнева И.Б.) - диплом </w:t>
            </w:r>
            <w:r w:rsidRPr="00391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номинацию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«Интегрированный подход в экологическом исследовании»</w:t>
            </w:r>
          </w:p>
        </w:tc>
      </w:tr>
      <w:tr w:rsidR="00820EA5" w:rsidTr="00C71E3D">
        <w:tc>
          <w:tcPr>
            <w:tcW w:w="534" w:type="dxa"/>
          </w:tcPr>
          <w:p w:rsidR="00820EA5" w:rsidRPr="00B70A1D" w:rsidRDefault="00B70A1D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4" w:type="dxa"/>
          </w:tcPr>
          <w:p w:rsidR="001C0B2C" w:rsidRDefault="00E703A6" w:rsidP="001C0B2C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 </w:t>
            </w:r>
            <w:r w:rsidR="001C0B2C"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студенческих проектов «Моя Россия» </w:t>
            </w:r>
          </w:p>
          <w:p w:rsidR="001C0B2C" w:rsidRDefault="001C0B2C" w:rsidP="001C0B2C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2C" w:rsidRPr="00462AA4" w:rsidRDefault="001C0B2C" w:rsidP="001C0B2C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Волжский филиал ГБПОУ «Вол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гоградский медицинский колледж»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EA5" w:rsidRPr="00820EA5" w:rsidRDefault="001C0B2C" w:rsidP="001C0B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(26.09.17 г. – 15.12.17 г.)</w:t>
            </w:r>
          </w:p>
        </w:tc>
        <w:tc>
          <w:tcPr>
            <w:tcW w:w="6033" w:type="dxa"/>
          </w:tcPr>
          <w:p w:rsidR="001C0B2C" w:rsidRDefault="001C0B2C" w:rsidP="001C0B2C">
            <w:pPr>
              <w:spacing w:line="0" w:lineRule="atLeast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Иванова А.,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4 курса специальности Социальная работа, проект «Социально-педагогическое сопровождение лиц пожилого возраста при получении образовательных услуг в условиях специализированной социальной службы» </w:t>
            </w:r>
          </w:p>
          <w:p w:rsidR="001C0B2C" w:rsidRPr="00462AA4" w:rsidRDefault="001C0B2C" w:rsidP="001C0B2C">
            <w:pPr>
              <w:spacing w:line="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62A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462A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Заболотнева И.Б.) – диплом участника</w:t>
            </w:r>
          </w:p>
          <w:p w:rsidR="001C0B2C" w:rsidRPr="00462AA4" w:rsidRDefault="001C0B2C" w:rsidP="001C0B2C">
            <w:pPr>
              <w:spacing w:line="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C0B2C" w:rsidRDefault="001C0B2C" w:rsidP="001C0B2C">
            <w:pPr>
              <w:spacing w:line="0" w:lineRule="atLeast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Кирсанова 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студентка 2 курса специальности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«Преподаватель, поэтессах и художник» </w:t>
            </w:r>
          </w:p>
          <w:p w:rsidR="00820EA5" w:rsidRDefault="001C0B2C" w:rsidP="006324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Зайцева Н.В.) </w:t>
            </w:r>
            <w:r w:rsidRPr="00462A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 диплом участника</w:t>
            </w:r>
          </w:p>
        </w:tc>
      </w:tr>
      <w:tr w:rsidR="00B70A1D" w:rsidTr="00C71E3D">
        <w:tc>
          <w:tcPr>
            <w:tcW w:w="534" w:type="dxa"/>
          </w:tcPr>
          <w:p w:rsidR="00B70A1D" w:rsidRPr="00AC67A2" w:rsidRDefault="00AC67A2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AC67A2" w:rsidRPr="00462AA4" w:rsidRDefault="00AC67A2" w:rsidP="00AC67A2">
            <w:pPr>
              <w:pStyle w:val="a5"/>
              <w:rPr>
                <w:sz w:val="24"/>
                <w:szCs w:val="24"/>
              </w:rPr>
            </w:pPr>
            <w:r w:rsidRPr="00462AA4">
              <w:rPr>
                <w:sz w:val="24"/>
                <w:szCs w:val="24"/>
                <w:lang w:val="en-US"/>
              </w:rPr>
              <w:t>III</w:t>
            </w:r>
            <w:r w:rsidR="00E703A6">
              <w:rPr>
                <w:sz w:val="24"/>
                <w:szCs w:val="24"/>
              </w:rPr>
              <w:t>-</w:t>
            </w:r>
            <w:proofErr w:type="spellStart"/>
            <w:r w:rsidR="00E703A6">
              <w:rPr>
                <w:sz w:val="24"/>
                <w:szCs w:val="24"/>
              </w:rPr>
              <w:t>й</w:t>
            </w:r>
            <w:proofErr w:type="spellEnd"/>
            <w:r w:rsidR="00E703A6">
              <w:rPr>
                <w:sz w:val="24"/>
                <w:szCs w:val="24"/>
              </w:rPr>
              <w:t xml:space="preserve"> региональный чемпионат</w:t>
            </w:r>
          </w:p>
          <w:p w:rsidR="00AC67A2" w:rsidRDefault="00AC67A2" w:rsidP="00AC67A2">
            <w:pPr>
              <w:spacing w:line="0" w:lineRule="atLeast"/>
              <w:ind w:righ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«Молодые профессионалы (</w:t>
            </w:r>
            <w:proofErr w:type="spellStart"/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Россия)» </w:t>
            </w:r>
            <w:r w:rsidRPr="00462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67A2" w:rsidRDefault="00AC67A2" w:rsidP="00AC67A2">
            <w:pPr>
              <w:spacing w:line="0" w:lineRule="atLeast"/>
              <w:ind w:righ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9DD" w:rsidRDefault="00AC67A2" w:rsidP="00AC67A2">
            <w:pPr>
              <w:spacing w:line="0" w:lineRule="atLeast"/>
              <w:ind w:righ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ГАПОУ «Волгоградский социально-педагогический колледж» </w:t>
            </w:r>
          </w:p>
          <w:p w:rsidR="006429DD" w:rsidRDefault="006429DD" w:rsidP="00AC67A2">
            <w:pPr>
              <w:spacing w:line="0" w:lineRule="atLeast"/>
              <w:ind w:righ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7A2" w:rsidRPr="00462AA4" w:rsidRDefault="006429DD" w:rsidP="00AC67A2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67A2" w:rsidRPr="00462A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C67A2"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17.11.17 г.)</w:t>
            </w:r>
          </w:p>
          <w:p w:rsidR="00B70A1D" w:rsidRPr="00820EA5" w:rsidRDefault="00B70A1D" w:rsidP="008E4C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3" w:type="dxa"/>
          </w:tcPr>
          <w:p w:rsidR="00AC67A2" w:rsidRDefault="00AC67A2" w:rsidP="00AC67A2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Мишина Е.,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студентка 4 курса специальности Преподавание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7A2" w:rsidRPr="00462AA4" w:rsidRDefault="00AC67A2" w:rsidP="00AC67A2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по компетенции  «Преподавание в младших классах» </w:t>
            </w:r>
            <w:r w:rsidRPr="00196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621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Ответственные:</w:t>
            </w:r>
            <w:proofErr w:type="gramEnd"/>
            <w:r w:rsidRPr="00621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Зайцева Н.В., Харченко О.Ю., </w:t>
            </w:r>
            <w:proofErr w:type="spellStart"/>
            <w:r w:rsidRPr="00621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Децель</w:t>
            </w:r>
            <w:proofErr w:type="spellEnd"/>
            <w:r w:rsidRPr="00621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Д.А., Саксеева А.В., Смоляева Н.В.,  Клищенко Е.Ф., Семенихина Н.В., Ведерникова Г.В.,  Заболотнева И.Б.</w:t>
            </w:r>
            <w:r w:rsidRPr="00196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2 степени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A1D" w:rsidRDefault="00B70A1D" w:rsidP="008E4C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7A2" w:rsidRDefault="00AC67A2" w:rsidP="00AC67A2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Камбулатова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4 курса специальности 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67A2" w:rsidRPr="00AC67A2" w:rsidRDefault="00AC67A2" w:rsidP="00AC67A2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по компетенции  «Дошкольное воспитание» </w:t>
            </w:r>
            <w:r w:rsidRPr="00196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(Ответственные:</w:t>
            </w:r>
            <w:proofErr w:type="gramEnd"/>
            <w:r w:rsidRPr="00196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Хачатурян М.Г., Садкова Л.М., Василенко Г.И., Гусева З.П., Зайцева Н.В., Шалаева Ю.В., Бочкарева О.А.)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3 степени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A1D" w:rsidTr="00C71E3D">
        <w:tc>
          <w:tcPr>
            <w:tcW w:w="534" w:type="dxa"/>
          </w:tcPr>
          <w:p w:rsidR="00B70A1D" w:rsidRPr="00DD1600" w:rsidRDefault="00DD1600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B96785" w:rsidRDefault="00B96785" w:rsidP="00B96785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молодежная практико-ориентированная конференция «Образование и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как  фактор развития региона»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785" w:rsidRDefault="00B96785" w:rsidP="00B96785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1D" w:rsidRPr="00820EA5" w:rsidRDefault="00B96785" w:rsidP="00B9678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ГБПОУ «Жирн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овский педагогический колледж»,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17.11.17 г.)</w:t>
            </w:r>
          </w:p>
        </w:tc>
        <w:tc>
          <w:tcPr>
            <w:tcW w:w="6033" w:type="dxa"/>
          </w:tcPr>
          <w:p w:rsidR="00BB1FBD" w:rsidRDefault="00BB1FBD" w:rsidP="00BB1FB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Иванюк Е.,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2 курса специальности Преподавание  начальных классах, «Внедрение здоровьесберегающих технологий в воспитательный процесс профессиональной образовательной организации» </w:t>
            </w:r>
          </w:p>
          <w:p w:rsidR="00BB1FBD" w:rsidRPr="00462AA4" w:rsidRDefault="00BB1FBD" w:rsidP="00BB1FB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196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Зайцева Н.В.)</w:t>
            </w:r>
          </w:p>
          <w:p w:rsidR="00BB1FBD" w:rsidRPr="00462AA4" w:rsidRDefault="00BB1FBD" w:rsidP="00BB1FB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BD" w:rsidRDefault="00BB1FBD" w:rsidP="00BB1FB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Корнеева Е.,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4 курса специальности Социальная работа, «Социально-педагогическая деятельность по совершенствованию процесса воспитания в неполных отцовских семьях» </w:t>
            </w:r>
          </w:p>
          <w:p w:rsidR="00BB1FBD" w:rsidRPr="00462AA4" w:rsidRDefault="00BB1FBD" w:rsidP="00BB1FB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CE3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Смоляева Н.В.)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1 степени</w:t>
            </w:r>
          </w:p>
          <w:p w:rsidR="00BB1FBD" w:rsidRPr="00462AA4" w:rsidRDefault="00BB1FBD" w:rsidP="00BB1FB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BD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  <w:r w:rsidRPr="00462AA4">
              <w:rPr>
                <w:b/>
                <w:i/>
                <w:sz w:val="24"/>
                <w:szCs w:val="24"/>
              </w:rPr>
              <w:t xml:space="preserve">Мишина Е., </w:t>
            </w:r>
            <w:r w:rsidRPr="00462AA4">
              <w:rPr>
                <w:sz w:val="24"/>
                <w:szCs w:val="24"/>
              </w:rPr>
              <w:t xml:space="preserve">студентка 4 курса специальности Преподавание в начальных классах, «Проблема готовности будущих специалистов к использованию информационных технологий в педагогической деятельности» </w:t>
            </w:r>
          </w:p>
          <w:p w:rsidR="00BB1FBD" w:rsidRPr="00462AA4" w:rsidRDefault="00BB1FBD" w:rsidP="00BB1FB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2952C6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2952C6">
              <w:rPr>
                <w:b/>
                <w:i/>
                <w:sz w:val="24"/>
                <w:szCs w:val="24"/>
              </w:rPr>
              <w:t xml:space="preserve"> Смоляева Н.В.)</w:t>
            </w:r>
            <w:r w:rsidRPr="00462AA4">
              <w:rPr>
                <w:sz w:val="24"/>
                <w:szCs w:val="24"/>
              </w:rPr>
              <w:t xml:space="preserve"> - </w:t>
            </w:r>
            <w:r w:rsidRPr="00462AA4">
              <w:rPr>
                <w:b/>
                <w:i/>
                <w:sz w:val="24"/>
                <w:szCs w:val="24"/>
              </w:rPr>
              <w:t>сертификат</w:t>
            </w:r>
          </w:p>
          <w:p w:rsidR="00BB1FBD" w:rsidRPr="00462AA4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</w:p>
          <w:p w:rsidR="00F12B6D" w:rsidRPr="00BE14F6" w:rsidRDefault="00BB1FBD" w:rsidP="00F12B6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462AA4">
              <w:rPr>
                <w:b/>
                <w:i/>
                <w:sz w:val="24"/>
                <w:szCs w:val="24"/>
              </w:rPr>
              <w:lastRenderedPageBreak/>
              <w:t xml:space="preserve">Рогачева Я., </w:t>
            </w:r>
            <w:r w:rsidRPr="00462AA4">
              <w:rPr>
                <w:sz w:val="24"/>
                <w:szCs w:val="24"/>
              </w:rPr>
              <w:t xml:space="preserve">студентка 3 курса специальности  Социальная работа,  «Формирование позитивных межличностных отношений в студенческих группах» </w:t>
            </w:r>
            <w:r w:rsidRPr="00BE14F6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E14F6">
              <w:rPr>
                <w:b/>
                <w:i/>
                <w:sz w:val="24"/>
                <w:szCs w:val="24"/>
              </w:rPr>
              <w:t xml:space="preserve"> Смоляева Н.В.)</w:t>
            </w:r>
            <w:r w:rsidR="00F12B6D" w:rsidRPr="00BE14F6">
              <w:rPr>
                <w:sz w:val="24"/>
                <w:szCs w:val="24"/>
              </w:rPr>
              <w:t xml:space="preserve"> - </w:t>
            </w:r>
            <w:r w:rsidR="00F12B6D" w:rsidRPr="00BE14F6">
              <w:rPr>
                <w:b/>
                <w:i/>
                <w:sz w:val="24"/>
                <w:szCs w:val="24"/>
              </w:rPr>
              <w:t>сертификат</w:t>
            </w:r>
          </w:p>
          <w:p w:rsidR="00BB1FBD" w:rsidRPr="00BE14F6" w:rsidRDefault="00BB1FBD" w:rsidP="00F12B6D">
            <w:pPr>
              <w:spacing w:line="0" w:lineRule="atLeast"/>
              <w:ind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BD" w:rsidRPr="00BE14F6" w:rsidRDefault="00BB1FBD" w:rsidP="00BB1FB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Шелегеда Н., 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студент 3 курса специальности Социальная работа, «Формирование межэтнической толерантности у подростков в общеобразовательном учреждении» </w:t>
            </w:r>
          </w:p>
          <w:p w:rsidR="00F12B6D" w:rsidRPr="00BE14F6" w:rsidRDefault="00BB1FBD" w:rsidP="00F12B6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E14F6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E14F6">
              <w:rPr>
                <w:b/>
                <w:i/>
                <w:sz w:val="24"/>
                <w:szCs w:val="24"/>
              </w:rPr>
              <w:t xml:space="preserve">  Смоляева Н.В.)</w:t>
            </w:r>
            <w:r w:rsidR="00F12B6D" w:rsidRPr="00BE14F6">
              <w:rPr>
                <w:sz w:val="24"/>
                <w:szCs w:val="24"/>
              </w:rPr>
              <w:t xml:space="preserve"> - </w:t>
            </w:r>
            <w:r w:rsidR="00F12B6D" w:rsidRPr="00BE14F6">
              <w:rPr>
                <w:b/>
                <w:i/>
                <w:sz w:val="24"/>
                <w:szCs w:val="24"/>
              </w:rPr>
              <w:t>сертификат</w:t>
            </w:r>
          </w:p>
          <w:p w:rsidR="00BB1FBD" w:rsidRPr="00BE14F6" w:rsidRDefault="00BB1FBD" w:rsidP="00F12B6D">
            <w:pPr>
              <w:spacing w:line="0" w:lineRule="atLeast"/>
              <w:ind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1FBD" w:rsidRPr="00BE14F6" w:rsidRDefault="00BB1FBD" w:rsidP="00BB1FB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Злобина Н., 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2 курса специальности Право и ОСО, «Влияние языка средств массовой информации на нормы речевого общения» </w:t>
            </w:r>
          </w:p>
          <w:p w:rsidR="00F12B6D" w:rsidRPr="00BE14F6" w:rsidRDefault="00BB1FBD" w:rsidP="00F12B6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E14F6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E14F6">
              <w:rPr>
                <w:b/>
                <w:i/>
                <w:sz w:val="24"/>
                <w:szCs w:val="24"/>
              </w:rPr>
              <w:t xml:space="preserve"> Саксеева А.В.)</w:t>
            </w:r>
            <w:r w:rsidR="00F12B6D" w:rsidRPr="00BE14F6">
              <w:rPr>
                <w:sz w:val="24"/>
                <w:szCs w:val="24"/>
              </w:rPr>
              <w:t xml:space="preserve"> - </w:t>
            </w:r>
            <w:r w:rsidR="00F12B6D" w:rsidRPr="00BE14F6">
              <w:rPr>
                <w:b/>
                <w:i/>
                <w:sz w:val="24"/>
                <w:szCs w:val="24"/>
              </w:rPr>
              <w:t>сертификат</w:t>
            </w:r>
          </w:p>
          <w:p w:rsidR="00B70A1D" w:rsidRPr="00BE14F6" w:rsidRDefault="00B70A1D" w:rsidP="00F12B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FBD" w:rsidRPr="00BE14F6" w:rsidRDefault="00BB1FBD" w:rsidP="00BB1FB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Филатова А., 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3 курса специальности Преподавание в начальных классах, «Внеурочная деятельность как средство формирования ценностных ориентаций на здоровье и здоровый образ жизни» </w:t>
            </w:r>
          </w:p>
          <w:p w:rsidR="00BB1FBD" w:rsidRPr="00BE14F6" w:rsidRDefault="00BB1FBD" w:rsidP="00E10A2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E14F6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E14F6">
              <w:rPr>
                <w:b/>
                <w:i/>
                <w:sz w:val="24"/>
                <w:szCs w:val="24"/>
              </w:rPr>
              <w:t xml:space="preserve"> Заболотнева И.Б.)</w:t>
            </w:r>
            <w:r w:rsidR="00AD209C" w:rsidRPr="00BE14F6">
              <w:rPr>
                <w:sz w:val="24"/>
                <w:szCs w:val="24"/>
              </w:rPr>
              <w:t xml:space="preserve"> - </w:t>
            </w:r>
            <w:r w:rsidR="00AD209C" w:rsidRPr="00BE14F6">
              <w:rPr>
                <w:b/>
                <w:i/>
                <w:sz w:val="24"/>
                <w:szCs w:val="24"/>
              </w:rPr>
              <w:t>сертификат</w:t>
            </w:r>
          </w:p>
          <w:p w:rsidR="00BB1FBD" w:rsidRPr="00BE14F6" w:rsidRDefault="00BB1FBD" w:rsidP="00BB1FB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BD" w:rsidRPr="00BE14F6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  <w:r w:rsidRPr="00BE14F6">
              <w:rPr>
                <w:b/>
                <w:i/>
                <w:sz w:val="24"/>
                <w:szCs w:val="24"/>
              </w:rPr>
              <w:t xml:space="preserve">Сулейманов Р., </w:t>
            </w:r>
            <w:r w:rsidRPr="00BE14F6">
              <w:rPr>
                <w:sz w:val="24"/>
                <w:szCs w:val="24"/>
              </w:rPr>
              <w:t xml:space="preserve">студент 3 курса  специальности Социальная работа, «Социально-педагогическая деятельность по профилактике здорового образа жизни младших школьников в коллективе общеобразовательного учреждения» </w:t>
            </w:r>
          </w:p>
          <w:p w:rsidR="00BB1FBD" w:rsidRPr="00BE14F6" w:rsidRDefault="00BB1FBD" w:rsidP="00BB1FB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E14F6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E14F6">
              <w:rPr>
                <w:b/>
                <w:i/>
                <w:sz w:val="24"/>
                <w:szCs w:val="24"/>
              </w:rPr>
              <w:t xml:space="preserve"> Заболотнева И.Б.)</w:t>
            </w:r>
            <w:r w:rsidR="00AD209C" w:rsidRPr="00BE14F6">
              <w:rPr>
                <w:sz w:val="24"/>
                <w:szCs w:val="24"/>
              </w:rPr>
              <w:t xml:space="preserve"> - </w:t>
            </w:r>
            <w:r w:rsidR="00AD209C" w:rsidRPr="00BE14F6">
              <w:rPr>
                <w:b/>
                <w:i/>
                <w:sz w:val="24"/>
                <w:szCs w:val="24"/>
              </w:rPr>
              <w:t>сертификат</w:t>
            </w:r>
          </w:p>
          <w:p w:rsidR="00BB1FBD" w:rsidRPr="00BE14F6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</w:p>
          <w:p w:rsidR="00BB1FBD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  <w:r w:rsidRPr="00BE14F6">
              <w:rPr>
                <w:b/>
                <w:i/>
                <w:sz w:val="24"/>
                <w:szCs w:val="24"/>
              </w:rPr>
              <w:t xml:space="preserve">Иванова А., </w:t>
            </w:r>
            <w:r w:rsidRPr="00BE14F6">
              <w:rPr>
                <w:sz w:val="24"/>
                <w:szCs w:val="24"/>
              </w:rPr>
              <w:t>студентка 4 курса специальности Социальная работа, «Нетрадиционные формы организации взаимодействия</w:t>
            </w:r>
            <w:r w:rsidRPr="00462AA4">
              <w:rPr>
                <w:sz w:val="24"/>
                <w:szCs w:val="24"/>
              </w:rPr>
              <w:t xml:space="preserve"> детского сада и семьи при развитии духовно-нравственных качеств у детей старшего дошкольного возраста» </w:t>
            </w:r>
          </w:p>
          <w:p w:rsidR="00BB1FBD" w:rsidRPr="00462AA4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462AA4">
              <w:rPr>
                <w:sz w:val="24"/>
                <w:szCs w:val="24"/>
              </w:rPr>
              <w:t>(</w:t>
            </w:r>
            <w:r w:rsidRPr="009C09D9">
              <w:rPr>
                <w:b/>
                <w:i/>
                <w:sz w:val="24"/>
                <w:szCs w:val="24"/>
              </w:rPr>
              <w:t>рук.</w:t>
            </w:r>
            <w:proofErr w:type="gramEnd"/>
            <w:r w:rsidRPr="009C09D9">
              <w:rPr>
                <w:b/>
                <w:i/>
                <w:sz w:val="24"/>
                <w:szCs w:val="24"/>
              </w:rPr>
              <w:t xml:space="preserve"> Заболотнева И.Б.)</w:t>
            </w:r>
            <w:r w:rsidRPr="00462AA4">
              <w:rPr>
                <w:sz w:val="24"/>
                <w:szCs w:val="24"/>
              </w:rPr>
              <w:t xml:space="preserve"> – </w:t>
            </w:r>
            <w:r w:rsidRPr="00462AA4">
              <w:rPr>
                <w:b/>
                <w:i/>
                <w:sz w:val="24"/>
                <w:szCs w:val="24"/>
              </w:rPr>
              <w:t>диплом 2 степени</w:t>
            </w:r>
          </w:p>
          <w:p w:rsidR="00BB1FBD" w:rsidRPr="00462AA4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</w:p>
          <w:p w:rsidR="00BB1FBD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  <w:r w:rsidRPr="00462AA4">
              <w:rPr>
                <w:b/>
                <w:i/>
                <w:sz w:val="24"/>
                <w:szCs w:val="24"/>
              </w:rPr>
              <w:t>Егорова Е.,</w:t>
            </w:r>
            <w:r w:rsidRPr="00462AA4">
              <w:rPr>
                <w:sz w:val="24"/>
                <w:szCs w:val="24"/>
              </w:rPr>
              <w:t xml:space="preserve"> студентка 3 курса специальности Социальная работа, «Социальная профилактика отказа семьи от пожилого родственника в условиях учреждений социальной службы» </w:t>
            </w:r>
          </w:p>
          <w:p w:rsidR="00BB1FBD" w:rsidRPr="00462AA4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CB7A16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CB7A16">
              <w:rPr>
                <w:b/>
                <w:i/>
                <w:sz w:val="24"/>
                <w:szCs w:val="24"/>
              </w:rPr>
              <w:t xml:space="preserve"> Заболотнева И.Б.)</w:t>
            </w:r>
            <w:r w:rsidRPr="00462AA4">
              <w:rPr>
                <w:sz w:val="24"/>
                <w:szCs w:val="24"/>
              </w:rPr>
              <w:t xml:space="preserve"> – </w:t>
            </w:r>
            <w:r w:rsidRPr="00462AA4">
              <w:rPr>
                <w:b/>
                <w:i/>
                <w:sz w:val="24"/>
                <w:szCs w:val="24"/>
              </w:rPr>
              <w:t>диплом 3 степени</w:t>
            </w:r>
          </w:p>
          <w:p w:rsidR="00BB1FBD" w:rsidRPr="00462AA4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</w:p>
          <w:p w:rsidR="00BB1FBD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462AA4">
              <w:rPr>
                <w:b/>
                <w:i/>
                <w:sz w:val="24"/>
                <w:szCs w:val="24"/>
              </w:rPr>
              <w:t>Кусочкина</w:t>
            </w:r>
            <w:proofErr w:type="spellEnd"/>
            <w:r w:rsidRPr="00462AA4">
              <w:rPr>
                <w:b/>
                <w:i/>
                <w:sz w:val="24"/>
                <w:szCs w:val="24"/>
              </w:rPr>
              <w:t xml:space="preserve"> Д.,</w:t>
            </w:r>
            <w:r w:rsidRPr="00462AA4">
              <w:rPr>
                <w:sz w:val="24"/>
                <w:szCs w:val="24"/>
              </w:rPr>
              <w:t xml:space="preserve"> студентка 4 курса специальности Дошкольное образование, «Организация взаимодействия воспитателя с ДОУ, детей»</w:t>
            </w:r>
          </w:p>
          <w:p w:rsidR="00BB1FBD" w:rsidRPr="00B9518B" w:rsidRDefault="00BB1FBD" w:rsidP="00BB1FB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r w:rsidRPr="00B9518B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9054BE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9054BE">
              <w:rPr>
                <w:b/>
                <w:i/>
                <w:sz w:val="24"/>
                <w:szCs w:val="24"/>
              </w:rPr>
              <w:t xml:space="preserve"> Василенко Г.И.)</w:t>
            </w:r>
            <w:r w:rsidR="00AD209C" w:rsidRPr="009054BE">
              <w:rPr>
                <w:sz w:val="24"/>
                <w:szCs w:val="24"/>
              </w:rPr>
              <w:t xml:space="preserve"> -</w:t>
            </w:r>
            <w:r w:rsidR="00AD209C" w:rsidRPr="00462AA4">
              <w:rPr>
                <w:sz w:val="24"/>
                <w:szCs w:val="24"/>
              </w:rPr>
              <w:t xml:space="preserve"> </w:t>
            </w:r>
            <w:r w:rsidR="00AD209C" w:rsidRPr="00462AA4">
              <w:rPr>
                <w:b/>
                <w:i/>
                <w:sz w:val="24"/>
                <w:szCs w:val="24"/>
              </w:rPr>
              <w:t>сертификат</w:t>
            </w:r>
          </w:p>
          <w:p w:rsidR="00BB1FBD" w:rsidRPr="00462AA4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</w:p>
          <w:p w:rsidR="00BB1FBD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  <w:r w:rsidRPr="00462AA4">
              <w:rPr>
                <w:b/>
                <w:i/>
                <w:sz w:val="24"/>
                <w:szCs w:val="24"/>
              </w:rPr>
              <w:t>Чуйко Д.,</w:t>
            </w:r>
            <w:r w:rsidRPr="00462AA4">
              <w:rPr>
                <w:sz w:val="24"/>
                <w:szCs w:val="24"/>
              </w:rPr>
              <w:t xml:space="preserve"> студентка 2 курса специальности Дошкольное образование, «Как газета служила и служит людям? (на основе анализа общественной, политической и литературной газеты «Дубовский листок»)» </w:t>
            </w:r>
          </w:p>
          <w:p w:rsidR="00BB1FBD" w:rsidRDefault="00BB1FBD" w:rsidP="00BB1FB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BE14F6">
              <w:rPr>
                <w:b/>
                <w:i/>
                <w:sz w:val="24"/>
                <w:szCs w:val="24"/>
              </w:rPr>
              <w:lastRenderedPageBreak/>
              <w:t>(рук.</w:t>
            </w:r>
            <w:proofErr w:type="gramEnd"/>
            <w:r w:rsidRPr="00BE14F6">
              <w:rPr>
                <w:b/>
                <w:i/>
                <w:sz w:val="24"/>
                <w:szCs w:val="24"/>
              </w:rPr>
              <w:t xml:space="preserve"> Хачатурян М.Г.)</w:t>
            </w:r>
          </w:p>
          <w:p w:rsidR="00BB1FBD" w:rsidRPr="00B9518B" w:rsidRDefault="00BB1FBD" w:rsidP="00BB1FBD">
            <w:pPr>
              <w:pStyle w:val="a5"/>
              <w:jc w:val="both"/>
              <w:rPr>
                <w:b/>
                <w:i/>
                <w:sz w:val="24"/>
                <w:szCs w:val="24"/>
              </w:rPr>
            </w:pPr>
          </w:p>
          <w:p w:rsidR="00BB1FBD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  <w:r w:rsidRPr="00462AA4">
              <w:rPr>
                <w:b/>
                <w:i/>
                <w:sz w:val="24"/>
                <w:szCs w:val="24"/>
              </w:rPr>
              <w:t>Фомиченко Н.,</w:t>
            </w:r>
            <w:r w:rsidRPr="00462AA4">
              <w:rPr>
                <w:sz w:val="24"/>
                <w:szCs w:val="24"/>
              </w:rPr>
              <w:t xml:space="preserve"> студентка 4 курса специальности Преподавание в начальных классах, «Формирование познавательных универсальных учебных действий у младших школьников на уроках математики» </w:t>
            </w:r>
          </w:p>
          <w:p w:rsidR="00BB1FBD" w:rsidRPr="00BB1FBD" w:rsidRDefault="00BB1FBD" w:rsidP="00BB1FBD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B9518B">
              <w:rPr>
                <w:b/>
                <w:i/>
                <w:sz w:val="24"/>
                <w:szCs w:val="24"/>
              </w:rPr>
              <w:t>(рук.</w:t>
            </w:r>
            <w:proofErr w:type="gramEnd"/>
            <w:r w:rsidRPr="00B9518B">
              <w:rPr>
                <w:b/>
                <w:i/>
                <w:sz w:val="24"/>
                <w:szCs w:val="24"/>
              </w:rPr>
              <w:t xml:space="preserve"> Клищенко Е.Ф.)</w:t>
            </w:r>
            <w:r w:rsidRPr="00462AA4">
              <w:rPr>
                <w:sz w:val="24"/>
                <w:szCs w:val="24"/>
              </w:rPr>
              <w:t xml:space="preserve"> – </w:t>
            </w:r>
            <w:r w:rsidRPr="00462AA4">
              <w:rPr>
                <w:b/>
                <w:i/>
                <w:sz w:val="24"/>
                <w:szCs w:val="24"/>
              </w:rPr>
              <w:t>диплом 3 степени</w:t>
            </w:r>
          </w:p>
        </w:tc>
      </w:tr>
      <w:tr w:rsidR="00B70A1D" w:rsidTr="00C71E3D">
        <w:tc>
          <w:tcPr>
            <w:tcW w:w="534" w:type="dxa"/>
          </w:tcPr>
          <w:p w:rsidR="00B70A1D" w:rsidRPr="00CA7B11" w:rsidRDefault="00CA7B11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4" w:type="dxa"/>
          </w:tcPr>
          <w:p w:rsidR="00CA7B11" w:rsidRDefault="009A25C7" w:rsidP="00CA7B11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олимпиада</w:t>
            </w:r>
            <w:r w:rsidR="00CA7B11"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83255E">
              <w:rPr>
                <w:rFonts w:ascii="Times New Roman" w:hAnsi="Times New Roman" w:cs="Times New Roman"/>
                <w:bCs/>
                <w:sz w:val="24"/>
                <w:szCs w:val="24"/>
              </w:rPr>
              <w:t>ОПД (</w:t>
            </w:r>
            <w:r w:rsidR="00CA7B11"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общепрофессиональным дисциплинам</w:t>
            </w:r>
            <w:r w:rsidR="008325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CA7B11"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УГС 44.00.00 «Образование и педагогические науки» </w:t>
            </w:r>
          </w:p>
          <w:p w:rsidR="00CA7B11" w:rsidRDefault="00CA7B11" w:rsidP="00CA7B11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0A1D" w:rsidRPr="00820EA5" w:rsidRDefault="00CA7B11" w:rsidP="00CA7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(ГБПОУ «Камышинский индустриально-педагогический колледж имени Героя Советского Союза А.П. Маресьева»,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7.12.17 г.)</w:t>
            </w:r>
          </w:p>
        </w:tc>
        <w:tc>
          <w:tcPr>
            <w:tcW w:w="6033" w:type="dxa"/>
          </w:tcPr>
          <w:p w:rsidR="00CA7B11" w:rsidRDefault="00CA7B11" w:rsidP="00CA7B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Команда студентов ГБПОУ «Дубовский педагогический колледж»:</w:t>
            </w:r>
          </w:p>
          <w:p w:rsidR="00CA7B11" w:rsidRDefault="00CA7B11" w:rsidP="00CA7B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7B11" w:rsidRDefault="00CA7B11" w:rsidP="00CA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Маркова В.,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студентка 4 курса специальности Преподавание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7B11" w:rsidRDefault="00CA7B11" w:rsidP="00CA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11" w:rsidRDefault="00CA7B11" w:rsidP="00CA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Вильченко К.,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студентка 4 курса специальности Преподавание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7B11" w:rsidRDefault="00CA7B11" w:rsidP="00CA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11" w:rsidRPr="00462AA4" w:rsidRDefault="00CA7B11" w:rsidP="00CA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Молодцова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3 курса специальности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диплом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степени</w:t>
            </w:r>
          </w:p>
          <w:p w:rsidR="00CA7B11" w:rsidRPr="00462AA4" w:rsidRDefault="00CA7B11" w:rsidP="00CA7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1D" w:rsidRDefault="00CA7B11" w:rsidP="00CA7B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(Ответственные:</w:t>
            </w:r>
            <w:proofErr w:type="gramEnd"/>
            <w:r w:rsidRPr="00487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Бочкарева О.А., Заболотнева И.Б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.,</w:t>
            </w:r>
            <w:r w:rsidRPr="00487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Василенко Г.И., Ведерникова Г.В.,  Карабутина Т.А.,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7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Саксеев М.В.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Смоляева Н.В., Харченко О.Ю.</w:t>
            </w:r>
            <w:r w:rsidRPr="00487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B11" w:rsidTr="00C71E3D">
        <w:tc>
          <w:tcPr>
            <w:tcW w:w="534" w:type="dxa"/>
          </w:tcPr>
          <w:p w:rsidR="00CA7B11" w:rsidRPr="00321332" w:rsidRDefault="00321332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321332" w:rsidRDefault="00A925DA" w:rsidP="00321332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предметная олимпиада</w:t>
            </w:r>
            <w:r w:rsidR="00321332"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математике 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волнам математики</w:t>
            </w:r>
            <w:r w:rsidR="00E874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посвященная</w:t>
            </w:r>
            <w:r w:rsidR="00321332"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225-летию со </w:t>
            </w:r>
            <w:r w:rsidR="00E874F9">
              <w:rPr>
                <w:rFonts w:ascii="Times New Roman" w:hAnsi="Times New Roman" w:cs="Times New Roman"/>
                <w:bCs/>
                <w:sz w:val="24"/>
                <w:szCs w:val="24"/>
              </w:rPr>
              <w:t>дня рождения Н.И. Лобачевского</w:t>
            </w:r>
          </w:p>
          <w:p w:rsidR="00321332" w:rsidRDefault="00321332" w:rsidP="00321332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B11" w:rsidRPr="00820EA5" w:rsidRDefault="00321332" w:rsidP="003213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(ГБПОУ «Волгоградский техникум водного транспорта им. адмирала флота Н.Д. Сергеева»,  30.11.2017 г.)</w:t>
            </w:r>
          </w:p>
        </w:tc>
        <w:tc>
          <w:tcPr>
            <w:tcW w:w="6033" w:type="dxa"/>
          </w:tcPr>
          <w:p w:rsidR="00321332" w:rsidRDefault="00321332" w:rsidP="003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Селезнёва О., 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студентка 1 курса специальности Преподавание в начальных классах</w:t>
            </w:r>
          </w:p>
          <w:p w:rsidR="00321332" w:rsidRPr="00462AA4" w:rsidRDefault="00321332" w:rsidP="003213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8A3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Шалаева Ю.В.)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сертификат</w:t>
            </w:r>
          </w:p>
          <w:p w:rsidR="00321332" w:rsidRPr="00462AA4" w:rsidRDefault="00321332" w:rsidP="0032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11" w:rsidRDefault="00321332" w:rsidP="0032133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Эков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1 курса специальности Право и ОСО </w:t>
            </w:r>
            <w:r w:rsidRPr="008A3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8A3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Шалаева Ю.В.)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сертификат</w:t>
            </w:r>
          </w:p>
        </w:tc>
      </w:tr>
      <w:tr w:rsidR="00CA7B11" w:rsidTr="00C71E3D">
        <w:tc>
          <w:tcPr>
            <w:tcW w:w="534" w:type="dxa"/>
          </w:tcPr>
          <w:p w:rsidR="00CA7B11" w:rsidRPr="00FC3F6A" w:rsidRDefault="00FC3F6A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FC3F6A" w:rsidRDefault="00E500C1" w:rsidP="00FC3F6A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  дистанционная  предметная олимпиада</w:t>
            </w:r>
            <w:r w:rsidR="00FC3F6A"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английскому языку </w:t>
            </w:r>
          </w:p>
          <w:p w:rsidR="00FC3F6A" w:rsidRDefault="00FC3F6A" w:rsidP="00FC3F6A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B11" w:rsidRPr="00820EA5" w:rsidRDefault="00FC3F6A" w:rsidP="00FC3F6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(ГБПОУ «Жирновский нефтяной техникум»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10.11.17 г.)</w:t>
            </w:r>
          </w:p>
        </w:tc>
        <w:tc>
          <w:tcPr>
            <w:tcW w:w="6033" w:type="dxa"/>
          </w:tcPr>
          <w:p w:rsidR="00FC3F6A" w:rsidRPr="007E50EF" w:rsidRDefault="00FC3F6A" w:rsidP="00FC3F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Еланцева М.В.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C3F6A" w:rsidRDefault="00FC3F6A" w:rsidP="00FC3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Сорокин Н.,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4 курса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циальности Социальная работа, 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диплом 3 степени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FC3F6A" w:rsidRPr="00462AA4" w:rsidRDefault="00FC3F6A" w:rsidP="00FC3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F6A" w:rsidRDefault="00FC3F6A" w:rsidP="00FC3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Симонян Г.,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1 курса специальности Право и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диплом 3 степени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FC3F6A" w:rsidRPr="00462AA4" w:rsidRDefault="00FC3F6A" w:rsidP="00FC3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3F6A" w:rsidRDefault="00FC3F6A" w:rsidP="00FC3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2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Ванькова К.,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1 курса специальности Социальная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- д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иплом 3 степени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FC3F6A" w:rsidRPr="00462AA4" w:rsidRDefault="00FC3F6A" w:rsidP="00FC3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3F6A" w:rsidRDefault="00FC3F6A" w:rsidP="00FC3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Арчакова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М.,</w:t>
            </w:r>
            <w:r w:rsidRPr="00462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студентка 1 курса специальности Социальная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FC3F6A" w:rsidRPr="00462AA4" w:rsidRDefault="00FC3F6A" w:rsidP="00FC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A" w:rsidRDefault="00FC3F6A" w:rsidP="00FC3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Комарцев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студент 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урса специальности Право и ОСО,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FC3F6A" w:rsidRPr="00462AA4" w:rsidRDefault="00FC3F6A" w:rsidP="00FC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6A" w:rsidRDefault="00FC3F6A" w:rsidP="00FC3F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Кузнецова В.,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1 курса специальности Право и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сертификат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FC3F6A" w:rsidRPr="00462AA4" w:rsidRDefault="00FC3F6A" w:rsidP="00FC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11" w:rsidRDefault="00FC3F6A" w:rsidP="00FC3F6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Корнеева Е.,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4 курса специальности Социальная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сертификат</w:t>
            </w:r>
          </w:p>
        </w:tc>
      </w:tr>
      <w:tr w:rsidR="00CA7B11" w:rsidTr="00C71E3D">
        <w:tc>
          <w:tcPr>
            <w:tcW w:w="534" w:type="dxa"/>
          </w:tcPr>
          <w:p w:rsidR="00CA7B11" w:rsidRPr="001F57FA" w:rsidRDefault="001F57FA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4" w:type="dxa"/>
          </w:tcPr>
          <w:p w:rsidR="001F57FA" w:rsidRDefault="001F57FA" w:rsidP="001F57FA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B11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Рождественские образовательные чтения  «Нравственные ценности и будущее человечества»</w:t>
            </w:r>
            <w:r w:rsidR="000A508F" w:rsidRPr="00617B1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A5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A508F">
              <w:rPr>
                <w:rFonts w:ascii="Times New Roman" w:hAnsi="Times New Roman" w:cs="Times New Roman"/>
                <w:bCs/>
                <w:sz w:val="24"/>
                <w:szCs w:val="24"/>
              </w:rPr>
              <w:t>орган</w:t>
            </w:r>
            <w:proofErr w:type="gramStart"/>
            <w:r w:rsidR="000A508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="001176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0A5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A508F">
              <w:rPr>
                <w:rFonts w:ascii="Times New Roman" w:hAnsi="Times New Roman" w:cs="Times New Roman"/>
                <w:bCs/>
                <w:sz w:val="24"/>
                <w:szCs w:val="24"/>
              </w:rPr>
              <w:t>зованные</w:t>
            </w:r>
            <w:proofErr w:type="spellEnd"/>
            <w:r w:rsidR="000A5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Международных </w:t>
            </w:r>
            <w:r w:rsidR="00943576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Рождественских образовательных чтений</w:t>
            </w:r>
          </w:p>
          <w:p w:rsidR="00943576" w:rsidRDefault="00943576" w:rsidP="001F57FA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5395" w:rsidRDefault="002C5395" w:rsidP="00943576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РПЦ, Волгоградская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Камышинская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епархия Волгоградской митрополии</w:t>
            </w:r>
          </w:p>
          <w:p w:rsidR="001F57FA" w:rsidRDefault="00943576" w:rsidP="00943576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Дубовское благочиние</w:t>
            </w:r>
          </w:p>
          <w:p w:rsidR="00CA7B11" w:rsidRPr="00820EA5" w:rsidRDefault="001F57FA" w:rsidP="0094357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(13.11.2017 г.)</w:t>
            </w:r>
          </w:p>
        </w:tc>
        <w:tc>
          <w:tcPr>
            <w:tcW w:w="6033" w:type="dxa"/>
          </w:tcPr>
          <w:p w:rsidR="00AD5A4E" w:rsidRDefault="00AD5A4E" w:rsidP="00AD5A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Василенко Г.И.;</w:t>
            </w:r>
          </w:p>
          <w:p w:rsidR="00AD5A4E" w:rsidRPr="00425962" w:rsidRDefault="00AD5A4E" w:rsidP="00AD5A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Дмитриенко М.,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студентка 4 курса специальности 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исследовательская работа «Роль православной семьи в современном обществе»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25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AD5A4E" w:rsidRPr="00425962" w:rsidRDefault="00AD5A4E" w:rsidP="00AD5A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5A4E" w:rsidRDefault="00AD5A4E" w:rsidP="00AD5A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Аванян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Бондаренко О.,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студентки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3 курса специальности 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творческая работа «О  пользе и вреде современных мультиков»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45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AD5A4E" w:rsidRDefault="00AD5A4E" w:rsidP="00AD5A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5A4E" w:rsidRDefault="00AD5A4E" w:rsidP="00AD5A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Рубанова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4 курса специальности 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 «Притча как средство духовно-нравственного воспитания»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45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AD5A4E" w:rsidRPr="00462AA4" w:rsidRDefault="00AD5A4E" w:rsidP="00AD5A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B11" w:rsidRDefault="00AD5A4E" w:rsidP="00AD5A4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Текутова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Е.,  </w:t>
            </w: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Камбулатова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студентки 4 курса специальности  Д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45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1F57FA" w:rsidTr="00C71E3D">
        <w:tc>
          <w:tcPr>
            <w:tcW w:w="534" w:type="dxa"/>
          </w:tcPr>
          <w:p w:rsidR="001F57FA" w:rsidRPr="00BA6C69" w:rsidRDefault="00BA6C69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</w:tcPr>
          <w:p w:rsidR="00EE4343" w:rsidRDefault="00EE4343" w:rsidP="00EE4343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айонная олимпиада по информатике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информационным технологиям  среди обучающи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хся 10 - 11 классов и студентов 1 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курсов средних профессиональных образовательных учреждений Дубовского района </w:t>
            </w:r>
          </w:p>
          <w:p w:rsidR="00EE4343" w:rsidRDefault="00EE4343" w:rsidP="00EE4343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57FA" w:rsidRPr="00820EA5" w:rsidRDefault="00EE4343" w:rsidP="00EE434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(ГБПОУ «Дубовский </w:t>
            </w:r>
            <w:r w:rsidR="00846ED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колледж», 14.12.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2017 г.)</w:t>
            </w:r>
          </w:p>
        </w:tc>
        <w:tc>
          <w:tcPr>
            <w:tcW w:w="6033" w:type="dxa"/>
          </w:tcPr>
          <w:p w:rsidR="00EE200D" w:rsidRDefault="00EE200D" w:rsidP="00EE20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DD12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оводитель</w:t>
            </w:r>
            <w:r w:rsidRPr="00F07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Зайцева Н.В.</w:t>
            </w:r>
          </w:p>
          <w:p w:rsidR="008D6362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Арчакова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1 курса специальности Социальная работа </w:t>
            </w:r>
            <w:r w:rsidRPr="00F07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1 степени</w:t>
            </w:r>
          </w:p>
          <w:p w:rsidR="008D6362" w:rsidRPr="00462AA4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2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Ванькова К.,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1 курса специальности Социальная работа </w:t>
            </w:r>
            <w:r w:rsidR="00E0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8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2 степени</w:t>
            </w:r>
          </w:p>
          <w:p w:rsidR="008D6362" w:rsidRPr="00462AA4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2" w:rsidRPr="00E03F71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Сидоренко А.,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студент – курса </w:t>
            </w:r>
            <w:r w:rsidR="00BB634F"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1 курса </w:t>
            </w:r>
            <w:r w:rsidRPr="0053636A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36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8D6362" w:rsidRPr="00F07E84" w:rsidRDefault="008D6362" w:rsidP="008D6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362" w:rsidRPr="00E03F71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Шамшик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1 курса специальности Социальная работа </w:t>
            </w:r>
            <w:r w:rsidR="00E0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8D6362" w:rsidRPr="00462AA4" w:rsidRDefault="008D6362" w:rsidP="008D63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62" w:rsidRPr="00E03F71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Близнюков В.,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  1 курса специальности Право и ОСО</w:t>
            </w:r>
            <w:r w:rsidR="00E0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3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сертификат</w:t>
            </w:r>
          </w:p>
          <w:p w:rsidR="008D6362" w:rsidRPr="00462AA4" w:rsidRDefault="008D6362" w:rsidP="008D63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62" w:rsidRPr="00E03F71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К.,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1 курса специальности </w:t>
            </w:r>
            <w:r w:rsidRPr="00462A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Право и ОСО  –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8D6362" w:rsidRPr="00462AA4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2" w:rsidRPr="00E03F71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К.,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1 курса специальности Социальная </w:t>
            </w:r>
            <w:r w:rsidRPr="0053636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03F71" w:rsidRPr="0053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63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8D6362" w:rsidRDefault="008D6362" w:rsidP="008D63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62" w:rsidRPr="008E5DE3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Лялюева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1 курса специальности Социальная работа </w:t>
            </w:r>
            <w:r w:rsidR="008E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3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8D6362" w:rsidRDefault="008D6362" w:rsidP="008D63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62" w:rsidRPr="008E5DE3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Мухортова А.,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1 курса специальности Социальная работа </w:t>
            </w:r>
            <w:r w:rsidR="008E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3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8D6362" w:rsidRPr="00462AA4" w:rsidRDefault="008D6362" w:rsidP="008D63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62" w:rsidRPr="008E5DE3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Матренникова</w:t>
            </w:r>
            <w:proofErr w:type="spell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1 курса специальности Социальная работа </w:t>
            </w:r>
            <w:r w:rsidR="008E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2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8D6362" w:rsidRPr="00462AA4" w:rsidRDefault="008D6362" w:rsidP="008D63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62" w:rsidRPr="008E5DE3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Ридванова А.,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1 курса специальности Социальная работа </w:t>
            </w:r>
            <w:r w:rsidR="008E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8D6362" w:rsidRDefault="008D6362" w:rsidP="008D63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62" w:rsidRPr="008E5DE3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Кузнецова В.,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1 курса специальности  Право и ОСО  </w:t>
            </w: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сертификат;</w:t>
            </w:r>
          </w:p>
          <w:p w:rsidR="008D6362" w:rsidRPr="00462AA4" w:rsidRDefault="008D6362" w:rsidP="008D63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62" w:rsidRPr="00D16197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Ибрагимова З.,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1 курса специальности Социальная работа </w:t>
            </w:r>
            <w:r w:rsidR="00D1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8D6362" w:rsidRPr="00462AA4" w:rsidRDefault="008D6362" w:rsidP="008D63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6362" w:rsidRDefault="008D6362" w:rsidP="008D63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Степкина В.,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 студентка 1 курса специальности Социальная работа </w:t>
            </w:r>
            <w:r w:rsidR="00D1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D16197" w:rsidRPr="00D16197" w:rsidRDefault="00D16197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2" w:rsidRPr="00462AA4" w:rsidRDefault="003B08CD" w:rsidP="00EE20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EE200D" w:rsidRPr="00DD12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</w:t>
            </w:r>
            <w:r w:rsidR="00EE2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оводитель </w:t>
            </w:r>
            <w:r w:rsidR="00EE200D" w:rsidRPr="00DD12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Федосеева М.А.</w:t>
            </w:r>
          </w:p>
          <w:p w:rsidR="008D6362" w:rsidRPr="00EE200D" w:rsidRDefault="008D6362" w:rsidP="008D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Колесников В.,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2 курса  специальности Социальная работа</w:t>
            </w:r>
            <w:r w:rsidR="00EE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2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сертификат;</w:t>
            </w:r>
          </w:p>
          <w:p w:rsidR="00177EE6" w:rsidRDefault="00177EE6" w:rsidP="008D63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F57FA" w:rsidRPr="00EE200D" w:rsidRDefault="00177EE6" w:rsidP="0017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Краснова О.,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2 курса  специальности Социальная работа </w:t>
            </w: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сертификат.</w:t>
            </w:r>
          </w:p>
        </w:tc>
      </w:tr>
      <w:tr w:rsidR="001F57FA" w:rsidTr="00C71E3D">
        <w:tc>
          <w:tcPr>
            <w:tcW w:w="534" w:type="dxa"/>
          </w:tcPr>
          <w:p w:rsidR="001F57FA" w:rsidRPr="00BA6C69" w:rsidRDefault="00BA6C69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04" w:type="dxa"/>
          </w:tcPr>
          <w:p w:rsidR="00B53BDF" w:rsidRDefault="00B53BDF" w:rsidP="00B53BDF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юношеский краеведческий фес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тиваль «Знай и люби свой край», посвященный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экологии, 75-летию контрнаступления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оветских войск под Сталинградом</w:t>
            </w:r>
          </w:p>
          <w:p w:rsidR="00B53BDF" w:rsidRDefault="00B53BDF" w:rsidP="00B53BDF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57FA" w:rsidRPr="00BA6C69" w:rsidRDefault="00B53BDF" w:rsidP="006205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(ГБУК «Волгоградский областной краеведческий музей»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15.11.17 г.)</w:t>
            </w:r>
          </w:p>
        </w:tc>
        <w:tc>
          <w:tcPr>
            <w:tcW w:w="6033" w:type="dxa"/>
          </w:tcPr>
          <w:p w:rsidR="008C36CD" w:rsidRPr="00BE14F6" w:rsidRDefault="00CF7D7A" w:rsidP="00DE24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Иващенкова</w:t>
            </w:r>
            <w:proofErr w:type="spellEnd"/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</w:t>
            </w:r>
            <w:r w:rsidR="0062050F"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>студентка 2 курса специальности ПСО, исследовательская работа «Фронтовой быт глазами солдат и офицеров»</w:t>
            </w:r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F7D7A" w:rsidRDefault="00CF7D7A" w:rsidP="00DE24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Курышева Л.В.) </w:t>
            </w:r>
            <w:r w:rsidRPr="00BE14F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CF7D7A" w:rsidRDefault="00CF7D7A" w:rsidP="00DE24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36CD" w:rsidRDefault="00CF7D7A" w:rsidP="00DE2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E245F"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Ляхова А.,</w:t>
            </w:r>
            <w:r w:rsidR="00DE245F"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3 курса специальности Преподавание в начальных классах</w:t>
            </w:r>
            <w:r w:rsidR="00CE4F4B">
              <w:rPr>
                <w:rFonts w:ascii="Times New Roman" w:hAnsi="Times New Roman" w:cs="Times New Roman"/>
                <w:sz w:val="24"/>
                <w:szCs w:val="24"/>
              </w:rPr>
              <w:t>, выступление на тему «Родники</w:t>
            </w:r>
            <w:r w:rsidR="00DE245F"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F4B">
              <w:rPr>
                <w:rFonts w:ascii="Times New Roman" w:hAnsi="Times New Roman" w:cs="Times New Roman"/>
                <w:sz w:val="24"/>
                <w:szCs w:val="24"/>
              </w:rPr>
              <w:t xml:space="preserve">Дубовского района» </w:t>
            </w:r>
          </w:p>
          <w:p w:rsidR="00DE245F" w:rsidRPr="00CE4F4B" w:rsidRDefault="00DE245F" w:rsidP="00DE2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4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CE4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Карабутина Т.А.)</w:t>
            </w:r>
            <w:r w:rsidR="001E2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E4F4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E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  <w:p w:rsidR="00DE245F" w:rsidRDefault="00DE245F" w:rsidP="00DE24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36CD" w:rsidRDefault="009C72CE" w:rsidP="00DE24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64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Самохвалова</w:t>
            </w:r>
            <w:proofErr w:type="spellEnd"/>
            <w:r w:rsidRPr="00664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Я., </w:t>
            </w:r>
            <w:r w:rsidRPr="00664518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r w:rsidR="001E2978" w:rsidRPr="00664518">
              <w:rPr>
                <w:rFonts w:ascii="Times New Roman" w:hAnsi="Times New Roman" w:cs="Times New Roman"/>
                <w:sz w:val="24"/>
                <w:szCs w:val="24"/>
              </w:rPr>
              <w:t xml:space="preserve"> 3 курса специальности Дошкольное образов</w:t>
            </w:r>
            <w:r w:rsidR="001E2978" w:rsidRPr="001E2978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8226D5">
              <w:rPr>
                <w:rFonts w:ascii="Times New Roman" w:hAnsi="Times New Roman" w:cs="Times New Roman"/>
                <w:sz w:val="24"/>
                <w:szCs w:val="24"/>
              </w:rPr>
              <w:t>, выступление на тему «Гамаюнов Владимир Александрович. Штрихи к портрету»</w:t>
            </w:r>
            <w:r w:rsidRPr="001E2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F57FA" w:rsidRDefault="009C72CE" w:rsidP="00DE2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DE245F" w:rsidRPr="001E2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="00DE245F" w:rsidRPr="001E2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Федосеева М.А.) </w:t>
            </w:r>
            <w:r w:rsidR="00DE245F" w:rsidRPr="001E297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245F" w:rsidRPr="001E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45F" w:rsidRPr="001E2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</w:tc>
      </w:tr>
      <w:tr w:rsidR="001F57FA" w:rsidRPr="00785D5B" w:rsidTr="00C71E3D">
        <w:tc>
          <w:tcPr>
            <w:tcW w:w="534" w:type="dxa"/>
          </w:tcPr>
          <w:p w:rsidR="001F57FA" w:rsidRPr="00BA6C69" w:rsidRDefault="00BA6C69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4" w:type="dxa"/>
          </w:tcPr>
          <w:p w:rsidR="00DE245F" w:rsidRPr="00884715" w:rsidRDefault="00DE245F" w:rsidP="00DE245F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видеороликов «Главное о моей профессии» </w:t>
            </w:r>
            <w:r w:rsidR="00C40E3F" w:rsidRPr="0088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 регионального проекта  «На пути к своей профессии»  </w:t>
            </w:r>
          </w:p>
          <w:p w:rsidR="00DE245F" w:rsidRPr="00884715" w:rsidRDefault="00DE245F" w:rsidP="00DE245F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57FA" w:rsidRPr="00820EA5" w:rsidRDefault="00DE245F" w:rsidP="0088471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(ГБПОУ «Волгоградский колледж управления и новых технологий», </w:t>
            </w:r>
            <w:r w:rsidR="00884715" w:rsidRPr="00884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01.12.17 г.</w:t>
            </w:r>
            <w:r w:rsidRPr="0088471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033" w:type="dxa"/>
          </w:tcPr>
          <w:p w:rsidR="001F57FA" w:rsidRPr="00B30532" w:rsidRDefault="00785D5B" w:rsidP="00785D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0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Королева В., </w:t>
            </w:r>
            <w:proofErr w:type="spellStart"/>
            <w:r w:rsidRPr="00B30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Садырова</w:t>
            </w:r>
            <w:proofErr w:type="spellEnd"/>
            <w:r w:rsidRPr="00B30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А., </w:t>
            </w:r>
            <w:r w:rsidRPr="00B30532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студентки 2 курса специальности Преподавание в начальных классах </w:t>
            </w:r>
            <w:r w:rsidRPr="00B30532">
              <w:rPr>
                <w:rFonts w:ascii="Times New Roman" w:hAnsi="Times New Roman" w:cs="Times New Roman"/>
                <w:i/>
                <w:sz w:val="24"/>
                <w:szCs w:val="24"/>
              </w:rPr>
              <w:t>(рук.</w:t>
            </w:r>
            <w:proofErr w:type="gramEnd"/>
            <w:r w:rsidRPr="00B305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Зайцева Н.В.) - </w:t>
            </w:r>
            <w:r w:rsidRPr="00B305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</w:p>
        </w:tc>
      </w:tr>
      <w:tr w:rsidR="00A124D2" w:rsidTr="00C71E3D">
        <w:tc>
          <w:tcPr>
            <w:tcW w:w="534" w:type="dxa"/>
          </w:tcPr>
          <w:p w:rsidR="00A124D2" w:rsidRDefault="003D4297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4" w:type="dxa"/>
          </w:tcPr>
          <w:p w:rsidR="003D4297" w:rsidRDefault="003D4297" w:rsidP="003D4297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 профсоюзный фестиваль молодежного творчества, организованный </w:t>
            </w:r>
            <w:proofErr w:type="gramStart"/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Волгоградским</w:t>
            </w:r>
            <w:proofErr w:type="gramEnd"/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>облсофпрофом</w:t>
            </w:r>
            <w:proofErr w:type="spellEnd"/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4297" w:rsidRDefault="003D4297" w:rsidP="003D4297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4D2" w:rsidRPr="00AD5C4B" w:rsidRDefault="003D4297" w:rsidP="00AD5C4B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(09.12.17 г.) </w:t>
            </w:r>
          </w:p>
        </w:tc>
        <w:tc>
          <w:tcPr>
            <w:tcW w:w="6033" w:type="dxa"/>
          </w:tcPr>
          <w:p w:rsidR="00D252F9" w:rsidRDefault="00D252F9" w:rsidP="00D252F9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Онищук Яна,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>студентка 2 курса специальности Право и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декламация стихотворения</w:t>
            </w:r>
          </w:p>
          <w:p w:rsidR="00D252F9" w:rsidRPr="00462AA4" w:rsidRDefault="00D252F9" w:rsidP="00D252F9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Семенихина Н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.В.) - диплом лауреата  </w:t>
            </w:r>
          </w:p>
          <w:p w:rsidR="00D252F9" w:rsidRPr="00462AA4" w:rsidRDefault="00D252F9" w:rsidP="00D252F9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52F9" w:rsidRDefault="00D252F9" w:rsidP="00D252F9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Лисоченко Виктория,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3 курса специальности Преподавание в начальных классах,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песни </w:t>
            </w:r>
          </w:p>
          <w:p w:rsidR="00A124D2" w:rsidRDefault="00D252F9" w:rsidP="00D252F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(рук.</w:t>
            </w:r>
            <w:proofErr w:type="gramEnd"/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Бочкарева Н.Г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 – диплом 1 степени</w:t>
            </w:r>
          </w:p>
        </w:tc>
      </w:tr>
      <w:tr w:rsidR="00367648" w:rsidTr="00C71E3D">
        <w:tc>
          <w:tcPr>
            <w:tcW w:w="534" w:type="dxa"/>
          </w:tcPr>
          <w:p w:rsidR="00367648" w:rsidRDefault="00367648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4" w:type="dxa"/>
          </w:tcPr>
          <w:p w:rsidR="003F328A" w:rsidRDefault="00933829" w:rsidP="003D4297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CB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</w:t>
            </w:r>
            <w:r w:rsidR="00604DC3" w:rsidRPr="00461CBA">
              <w:rPr>
                <w:rFonts w:ascii="Times New Roman" w:hAnsi="Times New Roman" w:cs="Times New Roman"/>
                <w:bCs/>
                <w:sz w:val="24"/>
                <w:szCs w:val="24"/>
              </w:rPr>
              <w:t>онкурс п</w:t>
            </w:r>
            <w:r w:rsidR="00EB44B8" w:rsidRPr="00461CBA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рофессионального мастерства «Лучший молодой работник в сфере государственной молодежной политики»</w:t>
            </w:r>
            <w:r w:rsidR="003F328A" w:rsidRPr="0046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CBA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регионального молодёжного</w:t>
            </w:r>
            <w:r w:rsidR="00EB44B8" w:rsidRPr="0046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CB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EB44B8" w:rsidRPr="0046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форума </w:t>
            </w:r>
            <w:r w:rsidR="00EB44B8" w:rsidRPr="0046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«Волга»</w:t>
            </w:r>
          </w:p>
          <w:p w:rsidR="003F328A" w:rsidRDefault="003F328A" w:rsidP="003D4297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6FE3" w:rsidRPr="00462AA4" w:rsidRDefault="00604DC3" w:rsidP="003F328A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D24C6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Молодёжной политики Волгоградской области (</w:t>
            </w:r>
            <w:proofErr w:type="spellStart"/>
            <w:r w:rsidR="003F328A">
              <w:rPr>
                <w:rFonts w:ascii="Times New Roman" w:hAnsi="Times New Roman" w:cs="Times New Roman"/>
                <w:bCs/>
                <w:sz w:val="24"/>
                <w:szCs w:val="24"/>
              </w:rPr>
              <w:t>Облком</w:t>
            </w:r>
            <w:proofErr w:type="spellEnd"/>
            <w:r w:rsidR="00450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328A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молодёжи</w:t>
            </w:r>
            <w:r w:rsidR="004D24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450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F3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21.09.17 г. – 24.09.17 г.</w:t>
            </w:r>
            <w:r w:rsidR="005A6FE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033" w:type="dxa"/>
          </w:tcPr>
          <w:p w:rsidR="006170C6" w:rsidRDefault="00367648" w:rsidP="00843F19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Куйшинов</w:t>
            </w:r>
            <w:proofErr w:type="spellEnd"/>
            <w:r w:rsidR="00A83E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А., </w:t>
            </w:r>
            <w:r w:rsidR="00A83EDD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="00A83EDD"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3 курса специальности</w:t>
            </w:r>
            <w:r w:rsidR="00A83ED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«Формирование ценностей здорового образа жизни среди подростков»  </w:t>
            </w:r>
          </w:p>
          <w:p w:rsidR="00367648" w:rsidRPr="00462AA4" w:rsidRDefault="00A83EDD" w:rsidP="00843F19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83E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A83E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Карабутина Т.А.)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9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3</w:t>
            </w:r>
            <w:r w:rsidRPr="00462A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степени</w:t>
            </w:r>
          </w:p>
        </w:tc>
      </w:tr>
      <w:tr w:rsidR="00367648" w:rsidTr="00C71E3D">
        <w:tc>
          <w:tcPr>
            <w:tcW w:w="534" w:type="dxa"/>
          </w:tcPr>
          <w:p w:rsidR="00367648" w:rsidRDefault="00367648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4" w:type="dxa"/>
          </w:tcPr>
          <w:p w:rsidR="00377000" w:rsidRDefault="00325003" w:rsidP="00377000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="000B7E0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0B7E0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="000B7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325003">
              <w:rPr>
                <w:rFonts w:ascii="Times New Roman" w:hAnsi="Times New Roman" w:cs="Times New Roman"/>
                <w:bCs/>
                <w:sz w:val="24"/>
                <w:szCs w:val="24"/>
              </w:rPr>
              <w:t>ежрегиональный слет активистов добровольческо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движения</w:t>
            </w:r>
            <w:r w:rsidR="00AB2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действующих в сфере </w:t>
            </w:r>
            <w:r w:rsidR="00377000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пропаганды</w:t>
            </w:r>
            <w:r w:rsidR="00AB2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здорового образа жизни и профилактики употребления психоактивных веществ «Сессия здоровья»</w:t>
            </w:r>
            <w:r w:rsidR="00377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77000" w:rsidRDefault="00377000" w:rsidP="00377000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000" w:rsidRPr="00325003" w:rsidRDefault="00377000" w:rsidP="000B7E03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258C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Общественная палата Республики Татарстан</w:t>
            </w:r>
            <w:r w:rsidR="00060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4105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по делам молодежи и спорту, </w:t>
            </w:r>
            <w:r w:rsidR="000B7E03"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.17 г.)</w:t>
            </w:r>
          </w:p>
        </w:tc>
        <w:tc>
          <w:tcPr>
            <w:tcW w:w="6033" w:type="dxa"/>
          </w:tcPr>
          <w:p w:rsidR="006170C6" w:rsidRDefault="00377000" w:rsidP="00D252F9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Куйшинов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3 курса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«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>Из опыта работы по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здорового образа жизни среди подростков»  </w:t>
            </w:r>
          </w:p>
          <w:p w:rsidR="00367648" w:rsidRPr="00462AA4" w:rsidRDefault="00377000" w:rsidP="00D252F9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83E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(рук.</w:t>
            </w:r>
            <w:proofErr w:type="gramEnd"/>
            <w:r w:rsidRPr="00A83E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Карабутина Т.А.)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1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983" w:rsidRPr="00311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 участника</w:t>
            </w:r>
          </w:p>
        </w:tc>
      </w:tr>
      <w:tr w:rsidR="00E60208" w:rsidTr="00C71E3D">
        <w:tc>
          <w:tcPr>
            <w:tcW w:w="534" w:type="dxa"/>
          </w:tcPr>
          <w:p w:rsidR="00E60208" w:rsidRDefault="00E60208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4" w:type="dxa"/>
          </w:tcPr>
          <w:p w:rsidR="00E60208" w:rsidRDefault="00E60208" w:rsidP="003D4297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по географии</w:t>
            </w:r>
          </w:p>
          <w:p w:rsidR="00561776" w:rsidRDefault="00561776" w:rsidP="003D4297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(географический диктант)</w:t>
            </w:r>
          </w:p>
          <w:p w:rsidR="009C6FFC" w:rsidRDefault="009C6FFC" w:rsidP="003D4297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6FFC" w:rsidRPr="00462AA4" w:rsidRDefault="009C6FFC" w:rsidP="003D4297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(ГБПОУ «Дубовский педагогический колледж»</w:t>
            </w:r>
            <w:r w:rsidR="003C0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региональная площадка Всероссийской олимпиады  по географии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C08E8">
              <w:rPr>
                <w:rFonts w:ascii="Times New Roman" w:hAnsi="Times New Roman" w:cs="Times New Roman"/>
                <w:bCs/>
                <w:sz w:val="24"/>
                <w:szCs w:val="24"/>
              </w:rPr>
              <w:t>26.11.17 г.)</w:t>
            </w:r>
          </w:p>
        </w:tc>
        <w:tc>
          <w:tcPr>
            <w:tcW w:w="6033" w:type="dxa"/>
          </w:tcPr>
          <w:p w:rsidR="00B76418" w:rsidRPr="00B76418" w:rsidRDefault="00B76418" w:rsidP="00B76418">
            <w:pPr>
              <w:spacing w:line="0" w:lineRule="atLeast"/>
              <w:ind w:left="29" w:right="65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4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Карабутина Т.А.</w:t>
            </w:r>
          </w:p>
          <w:p w:rsidR="00E60208" w:rsidRDefault="00A950B6" w:rsidP="00A950B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Фролова Е., 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студентка 2 курса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Pr="00B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C12" w:rsidRDefault="00633C12" w:rsidP="00A950B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50B6" w:rsidRDefault="00A950B6" w:rsidP="00A950B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Еганян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М., 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студентка 2 курса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Pr="00B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C12" w:rsidRDefault="00633C12" w:rsidP="00E2518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518D" w:rsidRPr="00B76418" w:rsidRDefault="00E2518D" w:rsidP="00E2518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Комаревцев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С., </w:t>
            </w:r>
            <w:r w:rsidRPr="00E2518D">
              <w:rPr>
                <w:rFonts w:ascii="Times New Roman" w:hAnsi="Times New Roman" w:cs="Times New Roman"/>
                <w:sz w:val="24"/>
                <w:szCs w:val="24"/>
              </w:rPr>
              <w:t>студент 1 курса специальности Физическая культура</w:t>
            </w:r>
            <w:r w:rsidRPr="00B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C12" w:rsidRDefault="00633C12" w:rsidP="0021626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6266" w:rsidRDefault="00216266" w:rsidP="0021626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Ибрагимова З., 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курса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  <w:r w:rsidRPr="00B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C12" w:rsidRDefault="00633C12" w:rsidP="0021626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6266" w:rsidRDefault="00216266" w:rsidP="0021626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Шихахмедова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М., 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студентка 2 курса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 w:rsidR="00561776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  <w:r w:rsidRPr="00B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C12" w:rsidRDefault="00633C12" w:rsidP="0056177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1776" w:rsidRDefault="00561776" w:rsidP="0056177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1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Старцева</w:t>
            </w:r>
            <w:proofErr w:type="spellEnd"/>
            <w:r w:rsidRPr="00561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студентка 2 курса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C12" w:rsidRDefault="00633C12" w:rsidP="0082253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253D" w:rsidRDefault="00561776" w:rsidP="0082253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Ванькова К., </w:t>
            </w:r>
            <w:r w:rsidR="0082253D" w:rsidRPr="0082253D">
              <w:rPr>
                <w:rFonts w:ascii="Times New Roman" w:hAnsi="Times New Roman" w:cs="Times New Roman"/>
                <w:sz w:val="24"/>
                <w:szCs w:val="24"/>
              </w:rPr>
              <w:t>студентка 1 курса специальности Социальная работа</w:t>
            </w:r>
            <w:r w:rsidR="00B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2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3C12" w:rsidRDefault="00633C12" w:rsidP="0082253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253D" w:rsidRDefault="0082253D" w:rsidP="0082253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2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Качалиева</w:t>
            </w:r>
            <w:proofErr w:type="spellEnd"/>
            <w:r w:rsidRPr="00822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53D">
              <w:rPr>
                <w:rFonts w:ascii="Times New Roman" w:hAnsi="Times New Roman" w:cs="Times New Roman"/>
                <w:sz w:val="24"/>
                <w:szCs w:val="24"/>
              </w:rPr>
              <w:t>студентка 1 курса специальности Социальная работа</w:t>
            </w:r>
            <w:r w:rsidR="00B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3C12" w:rsidRDefault="00633C12" w:rsidP="0082253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253D" w:rsidRDefault="0082253D" w:rsidP="0082253D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Мухортова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53D">
              <w:rPr>
                <w:rFonts w:ascii="Times New Roman" w:hAnsi="Times New Roman" w:cs="Times New Roman"/>
                <w:sz w:val="24"/>
                <w:szCs w:val="24"/>
              </w:rPr>
              <w:t>студентка 1 курса специальности Социальная работа</w:t>
            </w:r>
            <w:r w:rsidR="00B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3C12" w:rsidRDefault="00633C12" w:rsidP="0056177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1776" w:rsidRPr="0082253D" w:rsidRDefault="001C67A0" w:rsidP="0056177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7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Матрённикова</w:t>
            </w:r>
            <w:proofErr w:type="spellEnd"/>
            <w:r w:rsidRPr="001C67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53D">
              <w:rPr>
                <w:rFonts w:ascii="Times New Roman" w:hAnsi="Times New Roman" w:cs="Times New Roman"/>
                <w:sz w:val="24"/>
                <w:szCs w:val="24"/>
              </w:rPr>
              <w:t>студентка 1 курса специальности Социальная работа</w:t>
            </w:r>
            <w:r w:rsidR="00B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3C12" w:rsidRDefault="00633C12" w:rsidP="0056177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1776" w:rsidRDefault="001C67A0" w:rsidP="00561776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7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Молодцова</w:t>
            </w:r>
            <w:proofErr w:type="spellEnd"/>
            <w:r w:rsidRPr="001C67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курса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B76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3C12" w:rsidRDefault="00633C12" w:rsidP="001C67A0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518D" w:rsidRPr="001C67A0" w:rsidRDefault="001C67A0" w:rsidP="00B76418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Мишина Е.,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студентка 2 курса </w:t>
            </w:r>
            <w:r w:rsidRPr="00462AA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  <w:r w:rsidR="00B76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B110B" w:rsidTr="00C71E3D">
        <w:tc>
          <w:tcPr>
            <w:tcW w:w="534" w:type="dxa"/>
          </w:tcPr>
          <w:p w:rsidR="003B110B" w:rsidRDefault="003B110B" w:rsidP="008E4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04" w:type="dxa"/>
            <w:shd w:val="clear" w:color="auto" w:fill="auto"/>
          </w:tcPr>
          <w:p w:rsidR="00062007" w:rsidRPr="00BE14F6" w:rsidRDefault="00062007" w:rsidP="00062007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Региональная   </w:t>
            </w:r>
            <w:r w:rsidR="00BD00A5"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</w:t>
            </w:r>
            <w:r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D00A5"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олимпиада по </w:t>
            </w:r>
            <w:r w:rsidR="0002410A"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Информатике и ИКТ среди обучающихся</w:t>
            </w:r>
            <w:r w:rsidR="007560DB"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9-11 классов  общеобразовательных школ и 1-2 курсов профессиональных образовательных организаций</w:t>
            </w:r>
            <w:r w:rsidR="002245A6"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Волгоградской области</w:t>
            </w:r>
            <w:r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62007" w:rsidRPr="00BE14F6" w:rsidRDefault="00062007" w:rsidP="00062007">
            <w:pPr>
              <w:spacing w:line="0" w:lineRule="atLeast"/>
              <w:ind w:right="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110B" w:rsidRPr="00BE14F6" w:rsidRDefault="00062007" w:rsidP="00062007">
            <w:pPr>
              <w:spacing w:line="0" w:lineRule="atLeast"/>
              <w:ind w:righ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>(ГБПОУ «Жирновский нефтяной техникум», 15</w:t>
            </w:r>
            <w:r w:rsidR="00877EE4"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  <w:r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>.17 г.)</w:t>
            </w:r>
          </w:p>
        </w:tc>
        <w:tc>
          <w:tcPr>
            <w:tcW w:w="6033" w:type="dxa"/>
            <w:shd w:val="clear" w:color="auto" w:fill="auto"/>
          </w:tcPr>
          <w:p w:rsidR="009F2E16" w:rsidRPr="00BE14F6" w:rsidRDefault="009F2E16" w:rsidP="009F2E16">
            <w:pPr>
              <w:spacing w:line="0" w:lineRule="atLeast"/>
              <w:ind w:left="29" w:right="65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  <w:r w:rsidRPr="00BE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Зайцева Н.В.</w:t>
            </w:r>
          </w:p>
          <w:p w:rsidR="003B110B" w:rsidRPr="00BE14F6" w:rsidRDefault="003B110B" w:rsidP="003B110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Персидская  Ю.,</w:t>
            </w:r>
            <w:r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студентка 2 курса 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Преподавание в начальных классах</w:t>
            </w:r>
            <w:r w:rsidRPr="00BE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04202B"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3 степени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10B" w:rsidRPr="00BE14F6" w:rsidRDefault="003B110B" w:rsidP="003B110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110B" w:rsidRPr="00BE14F6" w:rsidRDefault="003B110B" w:rsidP="003B110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Смирнова В.,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студентка 2 курса 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Преподавание в начальных классах</w:t>
            </w:r>
            <w:r w:rsidR="00062007"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007" w:rsidRPr="00BE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062007"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10B" w:rsidRPr="00BE14F6" w:rsidRDefault="003B110B" w:rsidP="003B110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110B" w:rsidRPr="00BE14F6" w:rsidRDefault="003B110B" w:rsidP="003B110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Выдещова</w:t>
            </w:r>
            <w:proofErr w:type="spellEnd"/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В.,</w:t>
            </w:r>
            <w:r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студентка 2 курса 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Преподавание в начальных классах</w:t>
            </w:r>
            <w:r w:rsidR="00062007"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007" w:rsidRPr="00BE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062007"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10B" w:rsidRPr="00BE14F6" w:rsidRDefault="003B110B" w:rsidP="003B110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110B" w:rsidRPr="00BE14F6" w:rsidRDefault="003B110B" w:rsidP="003B110B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Арчакова</w:t>
            </w:r>
            <w:proofErr w:type="spellEnd"/>
            <w:r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М., </w:t>
            </w:r>
            <w:r w:rsidRPr="00BE1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студентка 1 курса </w:t>
            </w:r>
            <w:r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Социальная работа</w:t>
            </w:r>
            <w:r w:rsidR="00062007"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BEB" w:rsidRPr="00BE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62007" w:rsidRPr="00BE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92BEB" w:rsidRPr="00BE14F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62007" w:rsidRPr="00BE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62007" w:rsidRPr="00BE1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сертификат.</w:t>
            </w:r>
            <w:r w:rsidR="00062007" w:rsidRPr="00BE1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10B" w:rsidRPr="00BE14F6" w:rsidRDefault="003B110B" w:rsidP="00D252F9">
            <w:pPr>
              <w:spacing w:line="0" w:lineRule="atLeast"/>
              <w:ind w:left="29" w:right="6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E4C69" w:rsidRPr="005F2CB1" w:rsidRDefault="008E4C69" w:rsidP="008E4C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E4C69" w:rsidRPr="005F2CB1" w:rsidSect="00EF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5F2CB1"/>
    <w:rsid w:val="0002410A"/>
    <w:rsid w:val="0004202B"/>
    <w:rsid w:val="00060C08"/>
    <w:rsid w:val="00062007"/>
    <w:rsid w:val="00087CFD"/>
    <w:rsid w:val="000A508F"/>
    <w:rsid w:val="000B3E29"/>
    <w:rsid w:val="000B7E03"/>
    <w:rsid w:val="001176FB"/>
    <w:rsid w:val="00177EE6"/>
    <w:rsid w:val="001C0B2C"/>
    <w:rsid w:val="001C67A0"/>
    <w:rsid w:val="001E2978"/>
    <w:rsid w:val="001F4FA3"/>
    <w:rsid w:val="001F57FA"/>
    <w:rsid w:val="00214D47"/>
    <w:rsid w:val="00216266"/>
    <w:rsid w:val="002245A6"/>
    <w:rsid w:val="002C5395"/>
    <w:rsid w:val="00311983"/>
    <w:rsid w:val="00321332"/>
    <w:rsid w:val="00325003"/>
    <w:rsid w:val="00344FF5"/>
    <w:rsid w:val="00367648"/>
    <w:rsid w:val="00377000"/>
    <w:rsid w:val="00391ACE"/>
    <w:rsid w:val="003B08CD"/>
    <w:rsid w:val="003B110B"/>
    <w:rsid w:val="003C08E8"/>
    <w:rsid w:val="003D250D"/>
    <w:rsid w:val="003D4297"/>
    <w:rsid w:val="003F328A"/>
    <w:rsid w:val="004105E3"/>
    <w:rsid w:val="00434415"/>
    <w:rsid w:val="0045059C"/>
    <w:rsid w:val="00461CBA"/>
    <w:rsid w:val="004B6F7F"/>
    <w:rsid w:val="004D24C6"/>
    <w:rsid w:val="005130E6"/>
    <w:rsid w:val="0053636A"/>
    <w:rsid w:val="00561776"/>
    <w:rsid w:val="005A6FE3"/>
    <w:rsid w:val="005D521B"/>
    <w:rsid w:val="005D6512"/>
    <w:rsid w:val="005D7ADD"/>
    <w:rsid w:val="005F17E0"/>
    <w:rsid w:val="005F2CB1"/>
    <w:rsid w:val="00604DC3"/>
    <w:rsid w:val="006169B6"/>
    <w:rsid w:val="006170C6"/>
    <w:rsid w:val="00617B11"/>
    <w:rsid w:val="0062050F"/>
    <w:rsid w:val="006324C9"/>
    <w:rsid w:val="00633C12"/>
    <w:rsid w:val="006429DD"/>
    <w:rsid w:val="00664518"/>
    <w:rsid w:val="00692BEB"/>
    <w:rsid w:val="007237CF"/>
    <w:rsid w:val="007560DB"/>
    <w:rsid w:val="00785D5B"/>
    <w:rsid w:val="007A6D19"/>
    <w:rsid w:val="007F3E48"/>
    <w:rsid w:val="00820EA5"/>
    <w:rsid w:val="0082253D"/>
    <w:rsid w:val="008226D5"/>
    <w:rsid w:val="0083255E"/>
    <w:rsid w:val="00843F19"/>
    <w:rsid w:val="00846EDE"/>
    <w:rsid w:val="00871911"/>
    <w:rsid w:val="00877EE4"/>
    <w:rsid w:val="00884715"/>
    <w:rsid w:val="0089361D"/>
    <w:rsid w:val="008C36CD"/>
    <w:rsid w:val="008D6362"/>
    <w:rsid w:val="008E4C69"/>
    <w:rsid w:val="008E5DE3"/>
    <w:rsid w:val="009054BE"/>
    <w:rsid w:val="009258CC"/>
    <w:rsid w:val="00933829"/>
    <w:rsid w:val="00943576"/>
    <w:rsid w:val="009908B8"/>
    <w:rsid w:val="009943AF"/>
    <w:rsid w:val="009A25C7"/>
    <w:rsid w:val="009C6FFC"/>
    <w:rsid w:val="009C72CE"/>
    <w:rsid w:val="009D0FF0"/>
    <w:rsid w:val="009D3696"/>
    <w:rsid w:val="009E4E6B"/>
    <w:rsid w:val="009F2E16"/>
    <w:rsid w:val="00A124D2"/>
    <w:rsid w:val="00A83EDD"/>
    <w:rsid w:val="00A925DA"/>
    <w:rsid w:val="00A93B2C"/>
    <w:rsid w:val="00A950B6"/>
    <w:rsid w:val="00AB1F5C"/>
    <w:rsid w:val="00AB2649"/>
    <w:rsid w:val="00AC67A2"/>
    <w:rsid w:val="00AD209C"/>
    <w:rsid w:val="00AD5A4E"/>
    <w:rsid w:val="00AD5C4B"/>
    <w:rsid w:val="00B30532"/>
    <w:rsid w:val="00B33AC2"/>
    <w:rsid w:val="00B53BDF"/>
    <w:rsid w:val="00B70A1D"/>
    <w:rsid w:val="00B76418"/>
    <w:rsid w:val="00B96785"/>
    <w:rsid w:val="00BA6C69"/>
    <w:rsid w:val="00BB1FBD"/>
    <w:rsid w:val="00BB634F"/>
    <w:rsid w:val="00BD00A5"/>
    <w:rsid w:val="00BE14F6"/>
    <w:rsid w:val="00C331E0"/>
    <w:rsid w:val="00C40E3F"/>
    <w:rsid w:val="00C67B4C"/>
    <w:rsid w:val="00C71E3D"/>
    <w:rsid w:val="00C81A97"/>
    <w:rsid w:val="00CA0DFD"/>
    <w:rsid w:val="00CA7B11"/>
    <w:rsid w:val="00CE4F4B"/>
    <w:rsid w:val="00CF7D7A"/>
    <w:rsid w:val="00D16197"/>
    <w:rsid w:val="00D252F9"/>
    <w:rsid w:val="00D47F10"/>
    <w:rsid w:val="00D84C59"/>
    <w:rsid w:val="00DD1600"/>
    <w:rsid w:val="00DE245F"/>
    <w:rsid w:val="00E02B3B"/>
    <w:rsid w:val="00E03F71"/>
    <w:rsid w:val="00E10A2D"/>
    <w:rsid w:val="00E2518D"/>
    <w:rsid w:val="00E25196"/>
    <w:rsid w:val="00E3385D"/>
    <w:rsid w:val="00E500C1"/>
    <w:rsid w:val="00E60208"/>
    <w:rsid w:val="00E703A6"/>
    <w:rsid w:val="00E874F9"/>
    <w:rsid w:val="00EB0E37"/>
    <w:rsid w:val="00EB44B8"/>
    <w:rsid w:val="00EE200D"/>
    <w:rsid w:val="00EE4343"/>
    <w:rsid w:val="00EF3501"/>
    <w:rsid w:val="00F12B6D"/>
    <w:rsid w:val="00F90493"/>
    <w:rsid w:val="00FB0297"/>
    <w:rsid w:val="00FC1CE7"/>
    <w:rsid w:val="00FC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basedOn w:val="a"/>
    <w:uiPriority w:val="1"/>
    <w:qFormat/>
    <w:rsid w:val="00AC67A2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FE10-3021-4752-A8E5-39B843FE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174</cp:revision>
  <dcterms:created xsi:type="dcterms:W3CDTF">2017-12-29T10:10:00Z</dcterms:created>
  <dcterms:modified xsi:type="dcterms:W3CDTF">2018-01-10T12:37:00Z</dcterms:modified>
</cp:coreProperties>
</file>